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iagrams/colors1.xml" ContentType="application/vnd.openxmlformats-officedocument.drawingml.diagramColors+xml"/>
  <Override PartName="/word/diagrams/data1.xml" ContentType="application/vnd.openxmlformats-officedocument.drawingml.diagramData+xml"/>
  <Override PartName="/word/diagrams/drawing1.xml" ContentType="application/vnd.ms-office.drawingml.diagramDrawing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127" w:rsidRDefault="000D199C">
      <w:r>
        <w:rPr>
          <w:noProof/>
        </w:rPr>
        <w:drawing>
          <wp:inline distT="0" distB="0" distL="0" distR="0" wp14:anchorId="54219A27" wp14:editId="28239AB8">
            <wp:extent cx="6111240" cy="9189720"/>
            <wp:effectExtent l="76200" t="0" r="4191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</w:p>
    <w:sectPr w:rsidR="00FE1127" w:rsidSect="00C32C1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C5D" w:rsidRDefault="00495C5D" w:rsidP="00C32C11">
      <w:pPr>
        <w:spacing w:after="0" w:line="240" w:lineRule="auto"/>
      </w:pPr>
      <w:r>
        <w:separator/>
      </w:r>
    </w:p>
  </w:endnote>
  <w:endnote w:type="continuationSeparator" w:id="0">
    <w:p w:rsidR="00495C5D" w:rsidRDefault="00495C5D" w:rsidP="00C32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A" w:rsidRDefault="00230D2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A" w:rsidRDefault="00230D2A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A" w:rsidRDefault="00230D2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C5D" w:rsidRDefault="00495C5D" w:rsidP="00C32C11">
      <w:pPr>
        <w:spacing w:after="0" w:line="240" w:lineRule="auto"/>
      </w:pPr>
      <w:r>
        <w:separator/>
      </w:r>
    </w:p>
  </w:footnote>
  <w:footnote w:type="continuationSeparator" w:id="0">
    <w:p w:rsidR="00495C5D" w:rsidRDefault="00495C5D" w:rsidP="00C32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A" w:rsidRDefault="00230D2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2C11" w:rsidRDefault="00C32C11" w:rsidP="00C32C11">
    <w:pPr>
      <w:pStyle w:val="Header"/>
      <w:jc w:val="center"/>
    </w:pPr>
    <w:r>
      <w:t>STEPS TO APPLY FOR 6-CENT</w:t>
    </w:r>
    <w:r w:rsidR="00230D2A">
      <w:t>S</w:t>
    </w:r>
    <w:r>
      <w:t xml:space="preserve"> CERTIFICATION IN TX-UNPS</w:t>
    </w:r>
  </w:p>
  <w:p w:rsidR="00C32C11" w:rsidRDefault="00C32C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D2A" w:rsidRDefault="00230D2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99C"/>
    <w:rsid w:val="00037C86"/>
    <w:rsid w:val="000A2943"/>
    <w:rsid w:val="000D199C"/>
    <w:rsid w:val="001E6A99"/>
    <w:rsid w:val="001F5442"/>
    <w:rsid w:val="00211AEC"/>
    <w:rsid w:val="00230D2A"/>
    <w:rsid w:val="00246881"/>
    <w:rsid w:val="0025665E"/>
    <w:rsid w:val="002D3B0F"/>
    <w:rsid w:val="002E4F84"/>
    <w:rsid w:val="003331C2"/>
    <w:rsid w:val="00451F77"/>
    <w:rsid w:val="00495C5D"/>
    <w:rsid w:val="00526DFA"/>
    <w:rsid w:val="00733F55"/>
    <w:rsid w:val="00764CEC"/>
    <w:rsid w:val="00785F47"/>
    <w:rsid w:val="007C6714"/>
    <w:rsid w:val="0083449F"/>
    <w:rsid w:val="008557C5"/>
    <w:rsid w:val="008F7DBD"/>
    <w:rsid w:val="00905C43"/>
    <w:rsid w:val="00962890"/>
    <w:rsid w:val="00AA43C2"/>
    <w:rsid w:val="00AE290B"/>
    <w:rsid w:val="00B70322"/>
    <w:rsid w:val="00BC2ACB"/>
    <w:rsid w:val="00C16F26"/>
    <w:rsid w:val="00C32C11"/>
    <w:rsid w:val="00C86B26"/>
    <w:rsid w:val="00D95AD7"/>
    <w:rsid w:val="00DA567E"/>
    <w:rsid w:val="00DA657C"/>
    <w:rsid w:val="00DC2C0D"/>
    <w:rsid w:val="00E8490A"/>
    <w:rsid w:val="00F61434"/>
    <w:rsid w:val="00FE1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11"/>
  </w:style>
  <w:style w:type="paragraph" w:styleId="Footer">
    <w:name w:val="footer"/>
    <w:basedOn w:val="Normal"/>
    <w:link w:val="FooterChar"/>
    <w:uiPriority w:val="99"/>
    <w:unhideWhenUsed/>
    <w:rsid w:val="00C3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19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2C11"/>
  </w:style>
  <w:style w:type="paragraph" w:styleId="Footer">
    <w:name w:val="footer"/>
    <w:basedOn w:val="Normal"/>
    <w:link w:val="FooterChar"/>
    <w:uiPriority w:val="99"/>
    <w:unhideWhenUsed/>
    <w:rsid w:val="00C32C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2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10" Type="http://schemas.openxmlformats.org/officeDocument/2006/relationships/diagramColors" Target="diagrams/colors1.xml"/>
  <Relationship Id="rId11" Type="http://schemas.microsoft.com/office/2007/relationships/diagramDrawing" Target="diagrams/drawing1.xml"/>
  <Relationship Id="rId12" Type="http://schemas.openxmlformats.org/officeDocument/2006/relationships/header" Target="header1.xml"/>
  <Relationship Id="rId13" Type="http://schemas.openxmlformats.org/officeDocument/2006/relationships/header" Target="header2.xml"/>
  <Relationship Id="rId14" Type="http://schemas.openxmlformats.org/officeDocument/2006/relationships/footer" Target="footer1.xml"/>
  <Relationship Id="rId15" Type="http://schemas.openxmlformats.org/officeDocument/2006/relationships/footer" Target="footer2.xml"/>
  <Relationship Id="rId16" Type="http://schemas.openxmlformats.org/officeDocument/2006/relationships/header" Target="header3.xml"/>
  <Relationship Id="rId17" Type="http://schemas.openxmlformats.org/officeDocument/2006/relationships/footer" Target="footer3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diagramData" Target="diagrams/data1.xml"/>
  <Relationship Id="rId8" Type="http://schemas.openxmlformats.org/officeDocument/2006/relationships/diagramLayout" Target="diagrams/layout1.xml"/>
  <Relationship Id="rId9" Type="http://schemas.openxmlformats.org/officeDocument/2006/relationships/diagramQuickStyle" Target="diagrams/quickStyle1.xml"/>
</Relationships>
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FB8D52B-C049-4EA2-BCD8-CEAA75294318}" type="doc">
      <dgm:prSet loTypeId="urn:microsoft.com/office/officeart/2005/8/layout/chevron2" loCatId="process" qsTypeId="urn:microsoft.com/office/officeart/2005/8/quickstyle/simple3" qsCatId="simple" csTypeId="urn:microsoft.com/office/officeart/2005/8/colors/colorful5" csCatId="colorful" phldr="1"/>
      <dgm:spPr/>
      <dgm:t>
        <a:bodyPr/>
        <a:lstStyle/>
        <a:p>
          <a:endParaRPr lang="en-US"/>
        </a:p>
      </dgm:t>
    </dgm:pt>
    <dgm:pt modelId="{A3F4C383-BBE8-49AC-8F8E-74C47CBA0D34}">
      <dgm:prSet phldrT="[Text]" custT="1"/>
      <dgm:spPr/>
      <dgm:t>
        <a:bodyPr/>
        <a:lstStyle/>
        <a:p>
          <a:r>
            <a:rPr lang="en-US" sz="1000"/>
            <a:t>Log -In</a:t>
          </a:r>
        </a:p>
      </dgm:t>
    </dgm:pt>
    <dgm:pt modelId="{9908BD92-8D97-463E-9147-2F2EA797837D}" type="parTrans" cxnId="{1E35A5B7-054B-4DC0-A648-7115330F0DC1}">
      <dgm:prSet/>
      <dgm:spPr/>
      <dgm:t>
        <a:bodyPr/>
        <a:lstStyle/>
        <a:p>
          <a:endParaRPr lang="en-US"/>
        </a:p>
      </dgm:t>
    </dgm:pt>
    <dgm:pt modelId="{AD8BB770-0065-44B6-A2E1-EC9AAABBA8D3}" type="sibTrans" cxnId="{1E35A5B7-054B-4DC0-A648-7115330F0DC1}">
      <dgm:prSet/>
      <dgm:spPr/>
      <dgm:t>
        <a:bodyPr/>
        <a:lstStyle/>
        <a:p>
          <a:endParaRPr lang="en-US"/>
        </a:p>
      </dgm:t>
    </dgm:pt>
    <dgm:pt modelId="{B69B8A2F-222A-4B0C-AC3C-F4C5F277327B}">
      <dgm:prSet phldrT="[Text]"/>
      <dgm:spPr/>
      <dgm:t>
        <a:bodyPr/>
        <a:lstStyle/>
        <a:p>
          <a:r>
            <a:rPr lang="en-US"/>
            <a:t>https://txunps1.texasagriculture.gov/TXUNPS/Splash.aspx</a:t>
          </a:r>
        </a:p>
      </dgm:t>
    </dgm:pt>
    <dgm:pt modelId="{CD7B6802-353E-40F7-A0CE-D1FF2B380563}" type="parTrans" cxnId="{6DCB5FDE-FD5A-4090-AEF1-28501A481450}">
      <dgm:prSet/>
      <dgm:spPr/>
      <dgm:t>
        <a:bodyPr/>
        <a:lstStyle/>
        <a:p>
          <a:endParaRPr lang="en-US"/>
        </a:p>
      </dgm:t>
    </dgm:pt>
    <dgm:pt modelId="{A399FF5B-C262-4A74-981B-05B660AD6B00}" type="sibTrans" cxnId="{6DCB5FDE-FD5A-4090-AEF1-28501A481450}">
      <dgm:prSet/>
      <dgm:spPr/>
      <dgm:t>
        <a:bodyPr/>
        <a:lstStyle/>
        <a:p>
          <a:endParaRPr lang="en-US"/>
        </a:p>
      </dgm:t>
    </dgm:pt>
    <dgm:pt modelId="{35BA3B28-EE2D-4ACE-9305-AE6A0A0499E9}">
      <dgm:prSet phldrT="[Text]"/>
      <dgm:spPr/>
      <dgm:t>
        <a:bodyPr/>
        <a:lstStyle/>
        <a:p>
          <a:r>
            <a:rPr lang="en-US"/>
            <a:t>Select SCHOOL NUTRITION PROGRAMS if user has user rights to multiple programs (blue square)</a:t>
          </a:r>
        </a:p>
      </dgm:t>
    </dgm:pt>
    <dgm:pt modelId="{BC77305D-E6AA-45DB-8F43-889980E21D67}" type="parTrans" cxnId="{BC2323D9-3503-4BB3-8F6C-1A4EEB53DA00}">
      <dgm:prSet/>
      <dgm:spPr/>
      <dgm:t>
        <a:bodyPr/>
        <a:lstStyle/>
        <a:p>
          <a:endParaRPr lang="en-US"/>
        </a:p>
      </dgm:t>
    </dgm:pt>
    <dgm:pt modelId="{324DCAA2-943A-4732-A79B-A60969375B44}" type="sibTrans" cxnId="{BC2323D9-3503-4BB3-8F6C-1A4EEB53DA00}">
      <dgm:prSet/>
      <dgm:spPr/>
      <dgm:t>
        <a:bodyPr/>
        <a:lstStyle/>
        <a:p>
          <a:endParaRPr lang="en-US"/>
        </a:p>
      </dgm:t>
    </dgm:pt>
    <dgm:pt modelId="{A3B495D5-1630-4201-BA03-00D91F673714}">
      <dgm:prSet phldrT="[Text]" custT="1"/>
      <dgm:spPr/>
      <dgm:t>
        <a:bodyPr/>
        <a:lstStyle/>
        <a:p>
          <a:r>
            <a:rPr lang="en-US" sz="900"/>
            <a:t>Applications</a:t>
          </a:r>
        </a:p>
      </dgm:t>
    </dgm:pt>
    <dgm:pt modelId="{C88E19D6-7708-4884-AE74-7C67E4A7C674}" type="parTrans" cxnId="{31E8F892-7B9D-4DFF-AC29-3F66BA890967}">
      <dgm:prSet/>
      <dgm:spPr/>
      <dgm:t>
        <a:bodyPr/>
        <a:lstStyle/>
        <a:p>
          <a:endParaRPr lang="en-US"/>
        </a:p>
      </dgm:t>
    </dgm:pt>
    <dgm:pt modelId="{FE6B1BFA-5FD1-45FD-8962-65145B40F8B5}" type="sibTrans" cxnId="{31E8F892-7B9D-4DFF-AC29-3F66BA890967}">
      <dgm:prSet/>
      <dgm:spPr/>
      <dgm:t>
        <a:bodyPr/>
        <a:lstStyle/>
        <a:p>
          <a:endParaRPr lang="en-US"/>
        </a:p>
      </dgm:t>
    </dgm:pt>
    <dgm:pt modelId="{36E6DC41-2B3A-470A-B507-FC311342340C}">
      <dgm:prSet phldrT="[Text]"/>
      <dgm:spPr/>
      <dgm:t>
        <a:bodyPr/>
        <a:lstStyle/>
        <a:p>
          <a:r>
            <a:rPr lang="en-US"/>
            <a:t>In the top left hand corner, under items, click APPLICATION PACKET</a:t>
          </a:r>
        </a:p>
      </dgm:t>
    </dgm:pt>
    <dgm:pt modelId="{C652B699-DD88-4C35-8440-4B9F58151D2F}" type="parTrans" cxnId="{CA798B36-C36C-4FB5-AC79-DEC84CD275CB}">
      <dgm:prSet/>
      <dgm:spPr/>
      <dgm:t>
        <a:bodyPr/>
        <a:lstStyle/>
        <a:p>
          <a:endParaRPr lang="en-US"/>
        </a:p>
      </dgm:t>
    </dgm:pt>
    <dgm:pt modelId="{4F60C3F6-42BE-4340-92FF-CD117E2BAAA6}" type="sibTrans" cxnId="{CA798B36-C36C-4FB5-AC79-DEC84CD275CB}">
      <dgm:prSet/>
      <dgm:spPr/>
      <dgm:t>
        <a:bodyPr/>
        <a:lstStyle/>
        <a:p>
          <a:endParaRPr lang="en-US"/>
        </a:p>
      </dgm:t>
    </dgm:pt>
    <dgm:pt modelId="{2B59EF13-23BA-4C3F-81C7-79205F174F63}">
      <dgm:prSet phldrT="[Text]"/>
      <dgm:spPr/>
      <dgm:t>
        <a:bodyPr/>
        <a:lstStyle/>
        <a:p>
          <a:r>
            <a:rPr lang="en-US"/>
            <a:t>Select 2012-2013 Application</a:t>
          </a:r>
        </a:p>
      </dgm:t>
    </dgm:pt>
    <dgm:pt modelId="{C9638FE3-59E8-4F6B-B76B-DF0144DEE764}" type="parTrans" cxnId="{02F04FAA-D7E0-4785-99F1-9C8E35363C62}">
      <dgm:prSet/>
      <dgm:spPr/>
      <dgm:t>
        <a:bodyPr/>
        <a:lstStyle/>
        <a:p>
          <a:endParaRPr lang="en-US"/>
        </a:p>
      </dgm:t>
    </dgm:pt>
    <dgm:pt modelId="{4F424751-0F65-4379-A09F-D4C2B6F6F361}" type="sibTrans" cxnId="{02F04FAA-D7E0-4785-99F1-9C8E35363C62}">
      <dgm:prSet/>
      <dgm:spPr/>
      <dgm:t>
        <a:bodyPr/>
        <a:lstStyle/>
        <a:p>
          <a:endParaRPr lang="en-US"/>
        </a:p>
      </dgm:t>
    </dgm:pt>
    <dgm:pt modelId="{47D36D60-C0CC-4E2D-A074-6F2A269595EA}">
      <dgm:prSet phldrT="[Text]" custT="1"/>
      <dgm:spPr/>
      <dgm:t>
        <a:bodyPr/>
        <a:lstStyle/>
        <a:p>
          <a:r>
            <a:rPr lang="en-US" sz="900"/>
            <a:t>Meal Compliance </a:t>
          </a:r>
        </a:p>
        <a:p>
          <a:r>
            <a:rPr lang="en-US" sz="900"/>
            <a:t>Dashboard</a:t>
          </a:r>
        </a:p>
      </dgm:t>
    </dgm:pt>
    <dgm:pt modelId="{A05161E7-552C-4A91-95B0-6CD6220C1247}" type="parTrans" cxnId="{02E9D76F-6F57-4619-8BD1-EF419C979716}">
      <dgm:prSet/>
      <dgm:spPr/>
      <dgm:t>
        <a:bodyPr/>
        <a:lstStyle/>
        <a:p>
          <a:endParaRPr lang="en-US"/>
        </a:p>
      </dgm:t>
    </dgm:pt>
    <dgm:pt modelId="{74698354-A0BC-45B1-B22F-7760051E3E44}" type="sibTrans" cxnId="{02E9D76F-6F57-4619-8BD1-EF419C979716}">
      <dgm:prSet/>
      <dgm:spPr/>
      <dgm:t>
        <a:bodyPr/>
        <a:lstStyle/>
        <a:p>
          <a:endParaRPr lang="en-US"/>
        </a:p>
      </dgm:t>
    </dgm:pt>
    <dgm:pt modelId="{03F8F9C1-2AD2-41E5-9651-81747F6C7715}">
      <dgm:prSet phldrT="[Text]"/>
      <dgm:spPr/>
      <dgm:t>
        <a:bodyPr/>
        <a:lstStyle/>
        <a:p>
          <a:r>
            <a:rPr lang="en-US"/>
            <a:t>Click on Details</a:t>
          </a:r>
        </a:p>
      </dgm:t>
    </dgm:pt>
    <dgm:pt modelId="{327755F5-9214-4E5F-8A0A-61BD692E3A75}" type="parTrans" cxnId="{586C8361-1833-481E-ACA6-BDBE3B2B34AF}">
      <dgm:prSet/>
      <dgm:spPr/>
      <dgm:t>
        <a:bodyPr/>
        <a:lstStyle/>
        <a:p>
          <a:endParaRPr lang="en-US"/>
        </a:p>
      </dgm:t>
    </dgm:pt>
    <dgm:pt modelId="{06CABA86-9BC8-455E-9597-5D1D2F9B4036}" type="sibTrans" cxnId="{586C8361-1833-481E-ACA6-BDBE3B2B34AF}">
      <dgm:prSet/>
      <dgm:spPr/>
      <dgm:t>
        <a:bodyPr/>
        <a:lstStyle/>
        <a:p>
          <a:endParaRPr lang="en-US"/>
        </a:p>
      </dgm:t>
    </dgm:pt>
    <dgm:pt modelId="{C481A3C8-C408-470F-8C06-CB8458CF652E}">
      <dgm:prSet phldrT="[Text]" custT="1"/>
      <dgm:spPr/>
      <dgm:t>
        <a:bodyPr/>
        <a:lstStyle/>
        <a:p>
          <a:r>
            <a:rPr lang="en-US" sz="1000"/>
            <a:t>Menus</a:t>
          </a:r>
        </a:p>
      </dgm:t>
    </dgm:pt>
    <dgm:pt modelId="{DD8A1A2D-4D51-4107-9F39-C2E3300EFCBB}" type="parTrans" cxnId="{B2729AB0-1ACC-49FD-B51E-6C4F14CA2054}">
      <dgm:prSet/>
      <dgm:spPr/>
      <dgm:t>
        <a:bodyPr/>
        <a:lstStyle/>
        <a:p>
          <a:endParaRPr lang="en-US"/>
        </a:p>
      </dgm:t>
    </dgm:pt>
    <dgm:pt modelId="{30C11852-8B33-4AA6-9BD0-B148C5CF431F}" type="sibTrans" cxnId="{B2729AB0-1ACC-49FD-B51E-6C4F14CA2054}">
      <dgm:prSet/>
      <dgm:spPr/>
      <dgm:t>
        <a:bodyPr/>
        <a:lstStyle/>
        <a:p>
          <a:endParaRPr lang="en-US"/>
        </a:p>
      </dgm:t>
    </dgm:pt>
    <dgm:pt modelId="{D06E137B-C3FD-4D27-9F7B-73E2F53A6DDB}">
      <dgm:prSet custT="1"/>
      <dgm:spPr/>
      <dgm:t>
        <a:bodyPr/>
        <a:lstStyle/>
        <a:p>
          <a:r>
            <a:rPr lang="en-US" sz="800"/>
            <a:t>Supporting Documentation</a:t>
          </a:r>
        </a:p>
      </dgm:t>
    </dgm:pt>
    <dgm:pt modelId="{7A87E7F3-4391-4C17-9DE8-80D966EF3DFA}" type="parTrans" cxnId="{2F2DDADB-22F9-4D3A-A1DD-7F4107689329}">
      <dgm:prSet/>
      <dgm:spPr/>
      <dgm:t>
        <a:bodyPr/>
        <a:lstStyle/>
        <a:p>
          <a:endParaRPr lang="en-US"/>
        </a:p>
      </dgm:t>
    </dgm:pt>
    <dgm:pt modelId="{271247A9-FD8F-4A64-BD34-C45DA786DFE8}" type="sibTrans" cxnId="{2F2DDADB-22F9-4D3A-A1DD-7F4107689329}">
      <dgm:prSet/>
      <dgm:spPr/>
      <dgm:t>
        <a:bodyPr/>
        <a:lstStyle/>
        <a:p>
          <a:endParaRPr lang="en-US"/>
        </a:p>
      </dgm:t>
    </dgm:pt>
    <dgm:pt modelId="{ECE623C3-857D-4618-8740-9B8CB9245389}">
      <dgm:prSet/>
      <dgm:spPr/>
      <dgm:t>
        <a:bodyPr/>
        <a:lstStyle/>
        <a:p>
          <a:r>
            <a:rPr lang="en-US" sz="1100"/>
            <a:t>Click Add Menu (third section down)</a:t>
          </a:r>
        </a:p>
      </dgm:t>
    </dgm:pt>
    <dgm:pt modelId="{9FA169FE-05AF-4722-93B9-83DEB2B46718}" type="parTrans" cxnId="{74818E36-D797-4BFB-8276-6385DA77A492}">
      <dgm:prSet/>
      <dgm:spPr/>
      <dgm:t>
        <a:bodyPr/>
        <a:lstStyle/>
        <a:p>
          <a:endParaRPr lang="en-US"/>
        </a:p>
      </dgm:t>
    </dgm:pt>
    <dgm:pt modelId="{0D02E085-7B53-4578-A287-B7E45C31CE2D}" type="sibTrans" cxnId="{74818E36-D797-4BFB-8276-6385DA77A492}">
      <dgm:prSet/>
      <dgm:spPr/>
      <dgm:t>
        <a:bodyPr/>
        <a:lstStyle/>
        <a:p>
          <a:endParaRPr lang="en-US"/>
        </a:p>
      </dgm:t>
    </dgm:pt>
    <dgm:pt modelId="{ED33D531-5CE7-4414-9B67-FF0709671B09}">
      <dgm:prSet/>
      <dgm:spPr/>
      <dgm:t>
        <a:bodyPr/>
        <a:lstStyle/>
        <a:p>
          <a:r>
            <a:rPr lang="en-US" sz="1100"/>
            <a:t>Select Meal Type and Age Grade Group, then click SAVE</a:t>
          </a:r>
        </a:p>
      </dgm:t>
    </dgm:pt>
    <dgm:pt modelId="{B541DC8A-01A5-4869-A109-164F21278338}" type="parTrans" cxnId="{6DB105EC-DE30-4E60-83BB-99EA728827E0}">
      <dgm:prSet/>
      <dgm:spPr/>
      <dgm:t>
        <a:bodyPr/>
        <a:lstStyle/>
        <a:p>
          <a:endParaRPr lang="en-US"/>
        </a:p>
      </dgm:t>
    </dgm:pt>
    <dgm:pt modelId="{8ADBE46E-26FB-4109-8443-96D13EF7BEA0}" type="sibTrans" cxnId="{6DB105EC-DE30-4E60-83BB-99EA728827E0}">
      <dgm:prSet/>
      <dgm:spPr/>
      <dgm:t>
        <a:bodyPr/>
        <a:lstStyle/>
        <a:p>
          <a:endParaRPr lang="en-US"/>
        </a:p>
      </dgm:t>
    </dgm:pt>
    <dgm:pt modelId="{97F4E84B-D2AE-4027-A1B1-702F6252668E}">
      <dgm:prSet/>
      <dgm:spPr/>
      <dgm:t>
        <a:bodyPr/>
        <a:lstStyle/>
        <a:p>
          <a:r>
            <a:rPr lang="en-US"/>
            <a:t>Type menu name and click ADD under Supporting Documents for Menu Worksheet, Menu and Nutritional Analysis (if applicable)</a:t>
          </a:r>
        </a:p>
      </dgm:t>
    </dgm:pt>
    <dgm:pt modelId="{F714E904-04E9-44BA-BBAF-0756B104E5ED}" type="parTrans" cxnId="{0CC501D6-B0FC-49BF-8A57-6BB7F3C1B80F}">
      <dgm:prSet/>
      <dgm:spPr/>
      <dgm:t>
        <a:bodyPr/>
        <a:lstStyle/>
        <a:p>
          <a:endParaRPr lang="en-US"/>
        </a:p>
      </dgm:t>
    </dgm:pt>
    <dgm:pt modelId="{305042A1-7D3A-498B-A3F9-5874D9FE611B}" type="sibTrans" cxnId="{0CC501D6-B0FC-49BF-8A57-6BB7F3C1B80F}">
      <dgm:prSet/>
      <dgm:spPr/>
      <dgm:t>
        <a:bodyPr/>
        <a:lstStyle/>
        <a:p>
          <a:endParaRPr lang="en-US"/>
        </a:p>
      </dgm:t>
    </dgm:pt>
    <dgm:pt modelId="{AD30FBA0-EB16-40BC-A3FE-5AE7DF972F9C}">
      <dgm:prSet/>
      <dgm:spPr/>
      <dgm:t>
        <a:bodyPr/>
        <a:lstStyle/>
        <a:p>
          <a:r>
            <a:rPr lang="en-US"/>
            <a:t>Click BROWSE to find the document(s) on your computer</a:t>
          </a:r>
        </a:p>
      </dgm:t>
    </dgm:pt>
    <dgm:pt modelId="{C5E4599C-5CCD-4F98-BC50-5E920F19EBA0}" type="parTrans" cxnId="{EF09D0F9-2718-432B-A53E-7BC1B1346CBC}">
      <dgm:prSet/>
      <dgm:spPr/>
      <dgm:t>
        <a:bodyPr/>
        <a:lstStyle/>
        <a:p>
          <a:endParaRPr lang="en-US"/>
        </a:p>
      </dgm:t>
    </dgm:pt>
    <dgm:pt modelId="{AAB39286-1B1C-45A7-89AE-06FA13CDA26F}" type="sibTrans" cxnId="{EF09D0F9-2718-432B-A53E-7BC1B1346CBC}">
      <dgm:prSet/>
      <dgm:spPr/>
      <dgm:t>
        <a:bodyPr/>
        <a:lstStyle/>
        <a:p>
          <a:endParaRPr lang="en-US"/>
        </a:p>
      </dgm:t>
    </dgm:pt>
    <dgm:pt modelId="{77E1A480-210B-44B2-AC37-78B28F9F8583}">
      <dgm:prSet/>
      <dgm:spPr/>
      <dgm:t>
        <a:bodyPr/>
        <a:lstStyle/>
        <a:p>
          <a:r>
            <a:rPr lang="en-US"/>
            <a:t>Locate the file on your computer, select it, and click OPEN</a:t>
          </a:r>
        </a:p>
      </dgm:t>
    </dgm:pt>
    <dgm:pt modelId="{9BA755E5-99D5-420D-977B-41AC04769376}" type="parTrans" cxnId="{36B3F87E-6649-4988-9526-B5DA4869B66F}">
      <dgm:prSet/>
      <dgm:spPr/>
      <dgm:t>
        <a:bodyPr/>
        <a:lstStyle/>
        <a:p>
          <a:endParaRPr lang="en-US"/>
        </a:p>
      </dgm:t>
    </dgm:pt>
    <dgm:pt modelId="{2A145EF6-A78E-4C7E-8E28-746280A9B767}" type="sibTrans" cxnId="{36B3F87E-6649-4988-9526-B5DA4869B66F}">
      <dgm:prSet/>
      <dgm:spPr/>
      <dgm:t>
        <a:bodyPr/>
        <a:lstStyle/>
        <a:p>
          <a:endParaRPr lang="en-US"/>
        </a:p>
      </dgm:t>
    </dgm:pt>
    <dgm:pt modelId="{50DC749C-A58C-40A4-8B32-3743B3CA9F37}">
      <dgm:prSet custT="1"/>
      <dgm:spPr/>
      <dgm:t>
        <a:bodyPr/>
        <a:lstStyle/>
        <a:p>
          <a:r>
            <a:rPr lang="en-US" sz="1000"/>
            <a:t>Site Serving</a:t>
          </a:r>
        </a:p>
      </dgm:t>
    </dgm:pt>
    <dgm:pt modelId="{4E5B26E8-6B86-4EE5-B631-EC4A19284CE6}" type="parTrans" cxnId="{D45F9480-6584-4434-8779-FD4732CA6B88}">
      <dgm:prSet/>
      <dgm:spPr/>
      <dgm:t>
        <a:bodyPr/>
        <a:lstStyle/>
        <a:p>
          <a:endParaRPr lang="en-US"/>
        </a:p>
      </dgm:t>
    </dgm:pt>
    <dgm:pt modelId="{2E426414-97AA-4556-BF62-99E02B7E43B7}" type="sibTrans" cxnId="{D45F9480-6584-4434-8779-FD4732CA6B88}">
      <dgm:prSet/>
      <dgm:spPr/>
      <dgm:t>
        <a:bodyPr/>
        <a:lstStyle/>
        <a:p>
          <a:endParaRPr lang="en-US"/>
        </a:p>
      </dgm:t>
    </dgm:pt>
    <dgm:pt modelId="{42F20186-24F5-4F1F-B6BF-3F19F1030D22}">
      <dgm:prSet/>
      <dgm:spPr/>
      <dgm:t>
        <a:bodyPr/>
        <a:lstStyle/>
        <a:p>
          <a:r>
            <a:rPr lang="en-US"/>
            <a:t>Click on the site(s) that will be serving the menu</a:t>
          </a:r>
        </a:p>
      </dgm:t>
    </dgm:pt>
    <dgm:pt modelId="{8DDA5779-3352-499C-AEDB-1B14A5DE2E7C}" type="parTrans" cxnId="{1DC822D2-4CAF-4CD9-925F-AA1AAB4A10AF}">
      <dgm:prSet/>
      <dgm:spPr/>
      <dgm:t>
        <a:bodyPr/>
        <a:lstStyle/>
        <a:p>
          <a:endParaRPr lang="en-US"/>
        </a:p>
      </dgm:t>
    </dgm:pt>
    <dgm:pt modelId="{8430E012-8E48-434A-B2DD-BEAF873DCB13}" type="sibTrans" cxnId="{1DC822D2-4CAF-4CD9-925F-AA1AAB4A10AF}">
      <dgm:prSet/>
      <dgm:spPr/>
      <dgm:t>
        <a:bodyPr/>
        <a:lstStyle/>
        <a:p>
          <a:endParaRPr lang="en-US"/>
        </a:p>
      </dgm:t>
    </dgm:pt>
    <dgm:pt modelId="{ECAC70E6-18E3-4F6D-ABCE-B9116739B02C}">
      <dgm:prSet custT="1"/>
      <dgm:spPr/>
      <dgm:t>
        <a:bodyPr/>
        <a:lstStyle/>
        <a:p>
          <a:r>
            <a:rPr lang="en-US" sz="900"/>
            <a:t>Comments from Contracting Entity</a:t>
          </a:r>
        </a:p>
      </dgm:t>
    </dgm:pt>
    <dgm:pt modelId="{BFF29A95-9AFC-4EC9-B210-E8959B3A48FE}" type="parTrans" cxnId="{657FC72E-06AE-4063-BB17-F58AA8FF8406}">
      <dgm:prSet/>
      <dgm:spPr/>
      <dgm:t>
        <a:bodyPr/>
        <a:lstStyle/>
        <a:p>
          <a:endParaRPr lang="en-US"/>
        </a:p>
      </dgm:t>
    </dgm:pt>
    <dgm:pt modelId="{F112ED55-150A-4175-9734-134D6EA8440B}" type="sibTrans" cxnId="{657FC72E-06AE-4063-BB17-F58AA8FF8406}">
      <dgm:prSet/>
      <dgm:spPr/>
      <dgm:t>
        <a:bodyPr/>
        <a:lstStyle/>
        <a:p>
          <a:endParaRPr lang="en-US"/>
        </a:p>
      </dgm:t>
    </dgm:pt>
    <dgm:pt modelId="{CEB5E5E3-A7B2-4F82-B60D-4F42D44579EF}">
      <dgm:prSet/>
      <dgm:spPr/>
      <dgm:t>
        <a:bodyPr/>
        <a:lstStyle/>
        <a:p>
          <a:r>
            <a:rPr lang="en-US"/>
            <a:t>You have the option of adding notes for the monitor certifying your menu to see</a:t>
          </a:r>
        </a:p>
      </dgm:t>
    </dgm:pt>
    <dgm:pt modelId="{6D21ADAE-E6F4-4142-8AEE-5F87256B413B}" type="parTrans" cxnId="{E7371738-4987-4EA3-A851-3CD33DFD5803}">
      <dgm:prSet/>
      <dgm:spPr/>
      <dgm:t>
        <a:bodyPr/>
        <a:lstStyle/>
        <a:p>
          <a:endParaRPr lang="en-US"/>
        </a:p>
      </dgm:t>
    </dgm:pt>
    <dgm:pt modelId="{77195B24-EB1A-4B7F-B724-EF51EF5AD913}" type="sibTrans" cxnId="{E7371738-4987-4EA3-A851-3CD33DFD5803}">
      <dgm:prSet/>
      <dgm:spPr/>
      <dgm:t>
        <a:bodyPr/>
        <a:lstStyle/>
        <a:p>
          <a:endParaRPr lang="en-US"/>
        </a:p>
      </dgm:t>
    </dgm:pt>
    <dgm:pt modelId="{CB69B753-EF42-4629-A10A-65242169C29D}">
      <dgm:prSet/>
      <dgm:spPr/>
      <dgm:t>
        <a:bodyPr/>
        <a:lstStyle/>
        <a:p>
          <a:r>
            <a:rPr lang="en-US"/>
            <a:t>A green checkmark will appear if it is uploaded correctly</a:t>
          </a:r>
        </a:p>
      </dgm:t>
    </dgm:pt>
    <dgm:pt modelId="{0B1E8917-8299-486B-9DAA-8D712993A4D2}" type="parTrans" cxnId="{EE25A56F-D617-4621-A260-E549E7DFA3A3}">
      <dgm:prSet/>
      <dgm:spPr/>
      <dgm:t>
        <a:bodyPr/>
        <a:lstStyle/>
        <a:p>
          <a:endParaRPr lang="en-US"/>
        </a:p>
      </dgm:t>
    </dgm:pt>
    <dgm:pt modelId="{BD863D2D-E937-4270-B0A7-C847B37E9A32}" type="sibTrans" cxnId="{EE25A56F-D617-4621-A260-E549E7DFA3A3}">
      <dgm:prSet/>
      <dgm:spPr/>
      <dgm:t>
        <a:bodyPr/>
        <a:lstStyle/>
        <a:p>
          <a:endParaRPr lang="en-US"/>
        </a:p>
      </dgm:t>
    </dgm:pt>
    <dgm:pt modelId="{C009E0FE-FA8B-485A-B630-A99D95FE1A6A}">
      <dgm:prSet/>
      <dgm:spPr/>
      <dgm:t>
        <a:bodyPr/>
        <a:lstStyle/>
        <a:p>
          <a:r>
            <a:rPr lang="en-US"/>
            <a:t>A checkmark will appear next to each site that has been selected</a:t>
          </a:r>
        </a:p>
      </dgm:t>
    </dgm:pt>
    <dgm:pt modelId="{2B08F8F8-B346-4E63-82E8-248103B816C7}" type="parTrans" cxnId="{FA00202B-7270-4C8F-A0EF-D11028165E18}">
      <dgm:prSet/>
      <dgm:spPr/>
      <dgm:t>
        <a:bodyPr/>
        <a:lstStyle/>
        <a:p>
          <a:endParaRPr lang="en-US"/>
        </a:p>
      </dgm:t>
    </dgm:pt>
    <dgm:pt modelId="{EEF3230E-CCD7-47FC-976A-7AEA21B5C64C}" type="sibTrans" cxnId="{FA00202B-7270-4C8F-A0EF-D11028165E18}">
      <dgm:prSet/>
      <dgm:spPr/>
      <dgm:t>
        <a:bodyPr/>
        <a:lstStyle/>
        <a:p>
          <a:endParaRPr lang="en-US"/>
        </a:p>
      </dgm:t>
    </dgm:pt>
    <dgm:pt modelId="{E871B93D-2030-4524-AD63-0C3C237C6952}">
      <dgm:prSet/>
      <dgm:spPr/>
      <dgm:t>
        <a:bodyPr/>
        <a:lstStyle/>
        <a:p>
          <a:r>
            <a:rPr lang="en-US"/>
            <a:t>Once you have completed adding documentation and comments, click SAVE</a:t>
          </a:r>
        </a:p>
      </dgm:t>
    </dgm:pt>
    <dgm:pt modelId="{9B0E83A8-63EB-4E15-B2B6-F07E701E1BA8}" type="parTrans" cxnId="{4C02A3F0-2145-42C6-9BC9-0B56D33EC800}">
      <dgm:prSet/>
      <dgm:spPr/>
      <dgm:t>
        <a:bodyPr/>
        <a:lstStyle/>
        <a:p>
          <a:endParaRPr lang="en-US"/>
        </a:p>
      </dgm:t>
    </dgm:pt>
    <dgm:pt modelId="{1E8FDF6B-7CD2-4600-9B75-750A92E15CB1}" type="sibTrans" cxnId="{4C02A3F0-2145-42C6-9BC9-0B56D33EC800}">
      <dgm:prSet/>
      <dgm:spPr/>
      <dgm:t>
        <a:bodyPr/>
        <a:lstStyle/>
        <a:p>
          <a:endParaRPr lang="en-US"/>
        </a:p>
      </dgm:t>
    </dgm:pt>
    <dgm:pt modelId="{2440DA85-2ABB-42CE-BD78-9F099B93B85F}">
      <dgm:prSet custT="1"/>
      <dgm:spPr/>
      <dgm:t>
        <a:bodyPr/>
        <a:lstStyle/>
        <a:p>
          <a:r>
            <a:rPr lang="en-US" sz="1000"/>
            <a:t>Pending Status</a:t>
          </a:r>
        </a:p>
      </dgm:t>
    </dgm:pt>
    <dgm:pt modelId="{B27FD1C0-1B25-4E3A-98FB-C95963E97699}" type="parTrans" cxnId="{8F0020A6-DBA2-4AB7-959F-7FF469BFB704}">
      <dgm:prSet/>
      <dgm:spPr/>
      <dgm:t>
        <a:bodyPr/>
        <a:lstStyle/>
        <a:p>
          <a:endParaRPr lang="en-US"/>
        </a:p>
      </dgm:t>
    </dgm:pt>
    <dgm:pt modelId="{0CDD6D56-96EC-4BC8-A4ED-54077D827E2D}" type="sibTrans" cxnId="{8F0020A6-DBA2-4AB7-959F-7FF469BFB704}">
      <dgm:prSet/>
      <dgm:spPr/>
      <dgm:t>
        <a:bodyPr/>
        <a:lstStyle/>
        <a:p>
          <a:endParaRPr lang="en-US"/>
        </a:p>
      </dgm:t>
    </dgm:pt>
    <dgm:pt modelId="{F1F2C93D-8960-4EA2-92F0-C78D55C735EA}">
      <dgm:prSet/>
      <dgm:spPr/>
      <dgm:t>
        <a:bodyPr/>
        <a:lstStyle/>
        <a:p>
          <a:r>
            <a:rPr lang="en-US"/>
            <a:t>After a menu is uploaded, a PENDING status will appear and remain there until it has been viewed by a monitor </a:t>
          </a:r>
        </a:p>
      </dgm:t>
    </dgm:pt>
    <dgm:pt modelId="{8EA30BCE-9503-49B3-99F7-71B611E38A78}" type="parTrans" cxnId="{BA528129-01D6-4143-9D92-14075FEDFF0D}">
      <dgm:prSet/>
      <dgm:spPr/>
      <dgm:t>
        <a:bodyPr/>
        <a:lstStyle/>
        <a:p>
          <a:endParaRPr lang="en-US"/>
        </a:p>
      </dgm:t>
    </dgm:pt>
    <dgm:pt modelId="{CEA455EB-5A72-4D37-A112-DCEC6300678C}" type="sibTrans" cxnId="{BA528129-01D6-4143-9D92-14075FEDFF0D}">
      <dgm:prSet/>
      <dgm:spPr/>
      <dgm:t>
        <a:bodyPr/>
        <a:lstStyle/>
        <a:p>
          <a:endParaRPr lang="en-US"/>
        </a:p>
      </dgm:t>
    </dgm:pt>
    <dgm:pt modelId="{3606B36E-7D62-44C1-A9EF-7664969F51B3}">
      <dgm:prSet custT="1"/>
      <dgm:spPr/>
      <dgm:t>
        <a:bodyPr/>
        <a:lstStyle/>
        <a:p>
          <a:r>
            <a:rPr lang="en-US" sz="1000"/>
            <a:t>Attestation</a:t>
          </a:r>
        </a:p>
      </dgm:t>
    </dgm:pt>
    <dgm:pt modelId="{23BC8F9D-D07F-4A7A-87E6-AE1ACACE7A8D}" type="parTrans" cxnId="{9AAAA19F-AEF4-41DA-8360-0DE042B31949}">
      <dgm:prSet/>
      <dgm:spPr/>
      <dgm:t>
        <a:bodyPr/>
        <a:lstStyle/>
        <a:p>
          <a:endParaRPr lang="en-US"/>
        </a:p>
      </dgm:t>
    </dgm:pt>
    <dgm:pt modelId="{2F752E85-9259-4D33-B6EE-203F8B1C581B}" type="sibTrans" cxnId="{9AAAA19F-AEF4-41DA-8360-0DE042B31949}">
      <dgm:prSet/>
      <dgm:spPr/>
      <dgm:t>
        <a:bodyPr/>
        <a:lstStyle/>
        <a:p>
          <a:endParaRPr lang="en-US"/>
        </a:p>
      </dgm:t>
    </dgm:pt>
    <dgm:pt modelId="{252D5706-F8DB-4973-83B3-D6C1E7B7050B}">
      <dgm:prSet custT="1"/>
      <dgm:spPr/>
      <dgm:t>
        <a:bodyPr/>
        <a:lstStyle/>
        <a:p>
          <a:r>
            <a:rPr lang="en-US" sz="800" b="1"/>
            <a:t>After all menus have been uploaded, upload the Attestation</a:t>
          </a:r>
        </a:p>
      </dgm:t>
    </dgm:pt>
    <dgm:pt modelId="{FC9DE366-9FAB-48C6-A1F8-4E641C85164A}" type="parTrans" cxnId="{5DA9DFC3-F947-4D4C-9662-C74A86FF71D7}">
      <dgm:prSet/>
      <dgm:spPr/>
      <dgm:t>
        <a:bodyPr/>
        <a:lstStyle/>
        <a:p>
          <a:endParaRPr lang="en-US"/>
        </a:p>
      </dgm:t>
    </dgm:pt>
    <dgm:pt modelId="{12C5D25A-5FD1-484F-9A49-962832F332B4}" type="sibTrans" cxnId="{5DA9DFC3-F947-4D4C-9662-C74A86FF71D7}">
      <dgm:prSet/>
      <dgm:spPr/>
      <dgm:t>
        <a:bodyPr/>
        <a:lstStyle/>
        <a:p>
          <a:endParaRPr lang="en-US"/>
        </a:p>
      </dgm:t>
    </dgm:pt>
    <dgm:pt modelId="{9B522A31-219D-43BA-915F-1D3DB158B6A9}">
      <dgm:prSet custT="1"/>
      <dgm:spPr/>
      <dgm:t>
        <a:bodyPr/>
        <a:lstStyle/>
        <a:p>
          <a:r>
            <a:rPr lang="en-US" sz="800"/>
            <a:t>Under Annual Attestation, click MODIFY</a:t>
          </a:r>
        </a:p>
      </dgm:t>
    </dgm:pt>
    <dgm:pt modelId="{CB72D2FC-E868-43B3-AD58-B82F82787186}" type="parTrans" cxnId="{885373E1-9195-4F0D-94C8-6B7632F6B162}">
      <dgm:prSet/>
      <dgm:spPr/>
      <dgm:t>
        <a:bodyPr/>
        <a:lstStyle/>
        <a:p>
          <a:endParaRPr lang="en-US"/>
        </a:p>
      </dgm:t>
    </dgm:pt>
    <dgm:pt modelId="{779A6541-CFD4-4077-B7CE-99A903CD7A68}" type="sibTrans" cxnId="{885373E1-9195-4F0D-94C8-6B7632F6B162}">
      <dgm:prSet/>
      <dgm:spPr/>
      <dgm:t>
        <a:bodyPr/>
        <a:lstStyle/>
        <a:p>
          <a:endParaRPr lang="en-US"/>
        </a:p>
      </dgm:t>
    </dgm:pt>
    <dgm:pt modelId="{09FBE05F-E4A5-4416-B316-24ED8E03BD3A}">
      <dgm:prSet custT="1"/>
      <dgm:spPr/>
      <dgm:t>
        <a:bodyPr/>
        <a:lstStyle/>
        <a:p>
          <a:r>
            <a:rPr lang="en-US" sz="800"/>
            <a:t>Enter contact information</a:t>
          </a:r>
        </a:p>
      </dgm:t>
    </dgm:pt>
    <dgm:pt modelId="{C4A7615D-59EA-4B9E-AC3B-39BD91E730C2}" type="parTrans" cxnId="{1C6EA541-E7DB-43C2-81DA-5E14F5410D20}">
      <dgm:prSet/>
      <dgm:spPr/>
      <dgm:t>
        <a:bodyPr/>
        <a:lstStyle/>
        <a:p>
          <a:endParaRPr lang="en-US"/>
        </a:p>
      </dgm:t>
    </dgm:pt>
    <dgm:pt modelId="{5D32C40B-499A-4E35-928A-18FC3A69839A}" type="sibTrans" cxnId="{1C6EA541-E7DB-43C2-81DA-5E14F5410D20}">
      <dgm:prSet/>
      <dgm:spPr/>
      <dgm:t>
        <a:bodyPr/>
        <a:lstStyle/>
        <a:p>
          <a:endParaRPr lang="en-US"/>
        </a:p>
      </dgm:t>
    </dgm:pt>
    <dgm:pt modelId="{B6BEFD52-DB07-4733-A5CD-4CEB255DEAF8}">
      <dgm:prSet custT="1"/>
      <dgm:spPr/>
      <dgm:t>
        <a:bodyPr/>
        <a:lstStyle/>
        <a:p>
          <a:r>
            <a:rPr lang="en-US" sz="800"/>
            <a:t>Under documents, click ADD for certification Attestation</a:t>
          </a:r>
        </a:p>
      </dgm:t>
    </dgm:pt>
    <dgm:pt modelId="{E8915A3C-805D-46E1-AC82-C995B971E3F9}" type="parTrans" cxnId="{FEB0FE4A-C51D-46DF-8DF4-14F2E603B18F}">
      <dgm:prSet/>
      <dgm:spPr/>
      <dgm:t>
        <a:bodyPr/>
        <a:lstStyle/>
        <a:p>
          <a:endParaRPr lang="en-US"/>
        </a:p>
      </dgm:t>
    </dgm:pt>
    <dgm:pt modelId="{6670D3ED-5D16-4C5F-95F4-D7A4BA78BE28}" type="sibTrans" cxnId="{FEB0FE4A-C51D-46DF-8DF4-14F2E603B18F}">
      <dgm:prSet/>
      <dgm:spPr/>
      <dgm:t>
        <a:bodyPr/>
        <a:lstStyle/>
        <a:p>
          <a:endParaRPr lang="en-US"/>
        </a:p>
      </dgm:t>
    </dgm:pt>
    <dgm:pt modelId="{B1D7B515-1498-4D54-A59E-FFA225CECD8D}">
      <dgm:prSet custT="1"/>
      <dgm:spPr/>
      <dgm:t>
        <a:bodyPr/>
        <a:lstStyle/>
        <a:p>
          <a:r>
            <a:rPr lang="en-US" sz="800"/>
            <a:t>Click BROWSE to find the document(s) on your computer</a:t>
          </a:r>
        </a:p>
      </dgm:t>
    </dgm:pt>
    <dgm:pt modelId="{E9C698AD-3B66-4B34-9377-8EFB459F9DEA}" type="parTrans" cxnId="{EFA344F4-9393-48E0-A5F5-92F378FD9506}">
      <dgm:prSet/>
      <dgm:spPr/>
      <dgm:t>
        <a:bodyPr/>
        <a:lstStyle/>
        <a:p>
          <a:endParaRPr lang="en-US"/>
        </a:p>
      </dgm:t>
    </dgm:pt>
    <dgm:pt modelId="{AA70BD32-EDEF-45F9-8583-A2528BB5558D}" type="sibTrans" cxnId="{EFA344F4-9393-48E0-A5F5-92F378FD9506}">
      <dgm:prSet/>
      <dgm:spPr/>
      <dgm:t>
        <a:bodyPr/>
        <a:lstStyle/>
        <a:p>
          <a:endParaRPr lang="en-US"/>
        </a:p>
      </dgm:t>
    </dgm:pt>
    <dgm:pt modelId="{5E32AEBF-6ACE-4ADE-859B-83B248E20BDD}">
      <dgm:prSet custT="1"/>
      <dgm:spPr/>
      <dgm:t>
        <a:bodyPr/>
        <a:lstStyle/>
        <a:p>
          <a:r>
            <a:rPr lang="en-US" sz="800"/>
            <a:t>Locate the file on your computer, select it, and click OPEN </a:t>
          </a:r>
        </a:p>
      </dgm:t>
    </dgm:pt>
    <dgm:pt modelId="{FE5556CD-5DCE-40C5-B1A1-0610767CF510}" type="parTrans" cxnId="{A138628D-16B0-418B-8F42-E8B7F364F45C}">
      <dgm:prSet/>
      <dgm:spPr/>
      <dgm:t>
        <a:bodyPr/>
        <a:lstStyle/>
        <a:p>
          <a:endParaRPr lang="en-US"/>
        </a:p>
      </dgm:t>
    </dgm:pt>
    <dgm:pt modelId="{E6754C5F-6250-442A-B8BF-76F07CAC87EE}" type="sibTrans" cxnId="{A138628D-16B0-418B-8F42-E8B7F364F45C}">
      <dgm:prSet/>
      <dgm:spPr/>
      <dgm:t>
        <a:bodyPr/>
        <a:lstStyle/>
        <a:p>
          <a:endParaRPr lang="en-US"/>
        </a:p>
      </dgm:t>
    </dgm:pt>
    <dgm:pt modelId="{3E4F717E-794D-405F-9025-54B9FE00DFC3}">
      <dgm:prSet custT="1"/>
      <dgm:spPr/>
      <dgm:t>
        <a:bodyPr/>
        <a:lstStyle/>
        <a:p>
          <a:r>
            <a:rPr lang="en-US" sz="800"/>
            <a:t>A green checkmark will appear next to the successful upload</a:t>
          </a:r>
        </a:p>
      </dgm:t>
    </dgm:pt>
    <dgm:pt modelId="{71B3807B-D7EE-4BE3-806A-AF386A3E7890}" type="parTrans" cxnId="{47BB38E8-237C-4B1E-8886-7641E4DB92CD}">
      <dgm:prSet/>
      <dgm:spPr/>
      <dgm:t>
        <a:bodyPr/>
        <a:lstStyle/>
        <a:p>
          <a:endParaRPr lang="en-US"/>
        </a:p>
      </dgm:t>
    </dgm:pt>
    <dgm:pt modelId="{B0C4A8A8-8D54-451A-A754-17AC4327DD9A}" type="sibTrans" cxnId="{47BB38E8-237C-4B1E-8886-7641E4DB92CD}">
      <dgm:prSet/>
      <dgm:spPr/>
      <dgm:t>
        <a:bodyPr/>
        <a:lstStyle/>
        <a:p>
          <a:endParaRPr lang="en-US"/>
        </a:p>
      </dgm:t>
    </dgm:pt>
    <dgm:pt modelId="{DD9CA564-F9C8-4B73-A928-5531E927DA66}">
      <dgm:prSet custT="1"/>
      <dgm:spPr/>
      <dgm:t>
        <a:bodyPr/>
        <a:lstStyle/>
        <a:p>
          <a:r>
            <a:rPr lang="en-US" sz="800"/>
            <a:t>Click SAVE at the botton of the page</a:t>
          </a:r>
        </a:p>
      </dgm:t>
    </dgm:pt>
    <dgm:pt modelId="{911E38F8-CF7D-4BED-ABC5-C00452534EA0}" type="parTrans" cxnId="{3BC0DD2D-8CBD-4316-87C1-F0B6528B9E30}">
      <dgm:prSet/>
      <dgm:spPr/>
      <dgm:t>
        <a:bodyPr/>
        <a:lstStyle/>
        <a:p>
          <a:endParaRPr lang="en-US"/>
        </a:p>
      </dgm:t>
    </dgm:pt>
    <dgm:pt modelId="{730D9BAD-8F10-4D2E-9470-C43C0E8E9455}" type="sibTrans" cxnId="{3BC0DD2D-8CBD-4316-87C1-F0B6528B9E30}">
      <dgm:prSet/>
      <dgm:spPr/>
      <dgm:t>
        <a:bodyPr/>
        <a:lstStyle/>
        <a:p>
          <a:endParaRPr lang="en-US"/>
        </a:p>
      </dgm:t>
    </dgm:pt>
    <dgm:pt modelId="{48BFD58F-AF32-4A31-9FD3-F950FD24165F}">
      <dgm:prSet custT="1"/>
      <dgm:spPr/>
      <dgm:t>
        <a:bodyPr/>
        <a:lstStyle/>
        <a:p>
          <a:r>
            <a:rPr lang="en-US" sz="1000"/>
            <a:t>Final Step to Submit</a:t>
          </a:r>
        </a:p>
      </dgm:t>
    </dgm:pt>
    <dgm:pt modelId="{6476CBB2-C546-4312-9914-23721CED8C8F}" type="parTrans" cxnId="{531985C2-1C32-458F-819B-9C58B5FC5A46}">
      <dgm:prSet/>
      <dgm:spPr/>
      <dgm:t>
        <a:bodyPr/>
        <a:lstStyle/>
        <a:p>
          <a:endParaRPr lang="en-US"/>
        </a:p>
      </dgm:t>
    </dgm:pt>
    <dgm:pt modelId="{8524C16E-F563-4807-B29F-33DEBE6341D4}" type="sibTrans" cxnId="{531985C2-1C32-458F-819B-9C58B5FC5A46}">
      <dgm:prSet/>
      <dgm:spPr/>
      <dgm:t>
        <a:bodyPr/>
        <a:lstStyle/>
        <a:p>
          <a:endParaRPr lang="en-US"/>
        </a:p>
      </dgm:t>
    </dgm:pt>
    <dgm:pt modelId="{B2E431A7-4418-4929-A8AB-382DD371B97A}">
      <dgm:prSet custT="1"/>
      <dgm:spPr/>
      <dgm:t>
        <a:bodyPr/>
        <a:lstStyle/>
        <a:p>
          <a:r>
            <a:rPr lang="en-US" sz="800"/>
            <a:t>You are now on the Meal Pattern Comliance Dashboard screen, at the very bottom of the page, click BACK</a:t>
          </a:r>
        </a:p>
      </dgm:t>
    </dgm:pt>
    <dgm:pt modelId="{D3A7D39C-4D40-4221-BCD1-2D257A99712C}" type="parTrans" cxnId="{7E5367D3-879B-461D-A56F-D2AB5428A485}">
      <dgm:prSet/>
      <dgm:spPr/>
      <dgm:t>
        <a:bodyPr/>
        <a:lstStyle/>
        <a:p>
          <a:endParaRPr lang="en-US"/>
        </a:p>
      </dgm:t>
    </dgm:pt>
    <dgm:pt modelId="{D8AD0F55-FC7E-4DE0-8ED7-ABF46D890F81}" type="sibTrans" cxnId="{7E5367D3-879B-461D-A56F-D2AB5428A485}">
      <dgm:prSet/>
      <dgm:spPr/>
      <dgm:t>
        <a:bodyPr/>
        <a:lstStyle/>
        <a:p>
          <a:endParaRPr lang="en-US"/>
        </a:p>
      </dgm:t>
    </dgm:pt>
    <dgm:pt modelId="{9193F919-1946-43AE-AAA4-D154FF1BE079}">
      <dgm:prSet custT="1"/>
      <dgm:spPr/>
      <dgm:t>
        <a:bodyPr/>
        <a:lstStyle/>
        <a:p>
          <a:r>
            <a:rPr lang="en-US" sz="800"/>
            <a:t>You are now at the 2012-2013 Application menu screen.  The Meal Pattern Compliance Dashboard will show NOT SUBMITTED</a:t>
          </a:r>
        </a:p>
      </dgm:t>
    </dgm:pt>
    <dgm:pt modelId="{0B458529-34C4-45BD-9D52-A475E02693CE}" type="parTrans" cxnId="{380FC5AC-BAF8-41A3-9793-B01343312263}">
      <dgm:prSet/>
      <dgm:spPr/>
      <dgm:t>
        <a:bodyPr/>
        <a:lstStyle/>
        <a:p>
          <a:endParaRPr lang="en-US"/>
        </a:p>
      </dgm:t>
    </dgm:pt>
    <dgm:pt modelId="{5C210FAA-34A6-455F-8A1B-33436AC8C481}" type="sibTrans" cxnId="{380FC5AC-BAF8-41A3-9793-B01343312263}">
      <dgm:prSet/>
      <dgm:spPr/>
      <dgm:t>
        <a:bodyPr/>
        <a:lstStyle/>
        <a:p>
          <a:endParaRPr lang="en-US"/>
        </a:p>
      </dgm:t>
    </dgm:pt>
    <dgm:pt modelId="{FBCCDE36-20D0-4C91-8A14-DA2C4D366287}">
      <dgm:prSet custT="1"/>
      <dgm:spPr/>
      <dgm:t>
        <a:bodyPr/>
        <a:lstStyle/>
        <a:p>
          <a:r>
            <a:rPr lang="en-US" sz="800"/>
            <a:t>Click red button at the bottom of the page SUBMIT FOR APPROVAL to send the application for review</a:t>
          </a:r>
        </a:p>
      </dgm:t>
    </dgm:pt>
    <dgm:pt modelId="{FDCE502A-596C-470E-9190-B8C869309F23}" type="parTrans" cxnId="{8B0950E7-4AA2-4AC3-A6D5-CB723DB6ADEA}">
      <dgm:prSet/>
      <dgm:spPr/>
      <dgm:t>
        <a:bodyPr/>
        <a:lstStyle/>
        <a:p>
          <a:endParaRPr lang="en-US"/>
        </a:p>
      </dgm:t>
    </dgm:pt>
    <dgm:pt modelId="{95E3EFBF-417C-4C14-8814-33A131E58188}" type="sibTrans" cxnId="{8B0950E7-4AA2-4AC3-A6D5-CB723DB6ADEA}">
      <dgm:prSet/>
      <dgm:spPr/>
      <dgm:t>
        <a:bodyPr/>
        <a:lstStyle/>
        <a:p>
          <a:endParaRPr lang="en-US"/>
        </a:p>
      </dgm:t>
    </dgm:pt>
    <dgm:pt modelId="{E45743CF-B8FD-48FE-98E2-4618F7BB1B13}">
      <dgm:prSet custT="1"/>
      <dgm:spPr/>
      <dgm:t>
        <a:bodyPr/>
        <a:lstStyle/>
        <a:p>
          <a:r>
            <a:rPr lang="en-US" sz="800"/>
            <a:t>Meal Pattern Compliance Dashboard = SUBMITTED</a:t>
          </a:r>
        </a:p>
      </dgm:t>
    </dgm:pt>
    <dgm:pt modelId="{E33DC69A-7B26-4776-A321-4CE256474694}" type="parTrans" cxnId="{4A032DF2-E1AE-4E58-8A5D-1CDB5E5AE997}">
      <dgm:prSet/>
      <dgm:spPr/>
      <dgm:t>
        <a:bodyPr/>
        <a:lstStyle/>
        <a:p>
          <a:endParaRPr lang="en-US"/>
        </a:p>
      </dgm:t>
    </dgm:pt>
    <dgm:pt modelId="{ABE46480-6DB5-4FEB-80AE-D3200227A8C8}" type="sibTrans" cxnId="{4A032DF2-E1AE-4E58-8A5D-1CDB5E5AE997}">
      <dgm:prSet/>
      <dgm:spPr/>
      <dgm:t>
        <a:bodyPr/>
        <a:lstStyle/>
        <a:p>
          <a:endParaRPr lang="en-US"/>
        </a:p>
      </dgm:t>
    </dgm:pt>
    <dgm:pt modelId="{28D98E4E-F132-4546-8666-A094E0A77E6C}">
      <dgm:prSet custT="1"/>
      <dgm:spPr/>
      <dgm:t>
        <a:bodyPr/>
        <a:lstStyle/>
        <a:p>
          <a:r>
            <a:rPr lang="en-US" sz="800"/>
            <a:t>On top right corner of page, Packet Status = Submitted from Approval</a:t>
          </a:r>
        </a:p>
      </dgm:t>
    </dgm:pt>
    <dgm:pt modelId="{5768F3D5-EBF3-4C6E-B19B-08FD6F536784}" type="parTrans" cxnId="{9050C60E-2739-4A77-AF03-325CAC1DD85E}">
      <dgm:prSet/>
      <dgm:spPr/>
      <dgm:t>
        <a:bodyPr/>
        <a:lstStyle/>
        <a:p>
          <a:endParaRPr lang="en-US"/>
        </a:p>
      </dgm:t>
    </dgm:pt>
    <dgm:pt modelId="{84219E68-5AA0-4E17-9F19-F8D9C1541E7D}" type="sibTrans" cxnId="{9050C60E-2739-4A77-AF03-325CAC1DD85E}">
      <dgm:prSet/>
      <dgm:spPr/>
      <dgm:t>
        <a:bodyPr/>
        <a:lstStyle/>
        <a:p>
          <a:endParaRPr lang="en-US"/>
        </a:p>
      </dgm:t>
    </dgm:pt>
    <dgm:pt modelId="{1255F558-9A73-4F80-945D-FA5B867D8529}">
      <dgm:prSet custT="1"/>
      <dgm:spPr/>
      <dgm:t>
        <a:bodyPr/>
        <a:lstStyle/>
        <a:p>
          <a:r>
            <a:rPr lang="en-US" sz="800"/>
            <a:t>A red message will appear "The Application Packet is currently under review by the State and is unvailable for changes."</a:t>
          </a:r>
        </a:p>
      </dgm:t>
    </dgm:pt>
    <dgm:pt modelId="{B792917F-2AD5-410D-9076-C205A33C8901}" type="parTrans" cxnId="{21E6DFA5-2C48-4197-9588-B50D2342D495}">
      <dgm:prSet/>
      <dgm:spPr/>
      <dgm:t>
        <a:bodyPr/>
        <a:lstStyle/>
        <a:p>
          <a:endParaRPr lang="en-US"/>
        </a:p>
      </dgm:t>
    </dgm:pt>
    <dgm:pt modelId="{386252EE-106F-41BD-A970-5321B0AE7CBE}" type="sibTrans" cxnId="{21E6DFA5-2C48-4197-9588-B50D2342D495}">
      <dgm:prSet/>
      <dgm:spPr/>
      <dgm:t>
        <a:bodyPr/>
        <a:lstStyle/>
        <a:p>
          <a:endParaRPr lang="en-US"/>
        </a:p>
      </dgm:t>
    </dgm:pt>
    <dgm:pt modelId="{B1D23053-E05A-4B1D-B294-DDA118023979}" type="pres">
      <dgm:prSet presAssocID="{7FB8D52B-C049-4EA2-BCD8-CEAA75294318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966572-90A1-4E13-8DCC-B5DF8C69F1F9}" type="pres">
      <dgm:prSet presAssocID="{A3F4C383-BBE8-49AC-8F8E-74C47CBA0D34}" presName="composite" presStyleCnt="0"/>
      <dgm:spPr/>
    </dgm:pt>
    <dgm:pt modelId="{F0D1531B-EA32-4B42-B5E5-B64D8F4C8024}" type="pres">
      <dgm:prSet presAssocID="{A3F4C383-BBE8-49AC-8F8E-74C47CBA0D34}" presName="parentText" presStyleLbl="alignNode1" presStyleIdx="0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9082D42-085B-4CCF-9CD5-29424B2EF95D}" type="pres">
      <dgm:prSet presAssocID="{A3F4C383-BBE8-49AC-8F8E-74C47CBA0D34}" presName="descendantText" presStyleLbl="alignAcc1" presStyleIdx="0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C4E1F-0071-4E66-AB7F-9B9829966679}" type="pres">
      <dgm:prSet presAssocID="{AD8BB770-0065-44B6-A2E1-EC9AAABBA8D3}" presName="sp" presStyleCnt="0"/>
      <dgm:spPr/>
    </dgm:pt>
    <dgm:pt modelId="{523963B1-1DB5-4ADB-A723-F806F1DFD3FE}" type="pres">
      <dgm:prSet presAssocID="{A3B495D5-1630-4201-BA03-00D91F673714}" presName="composite" presStyleCnt="0"/>
      <dgm:spPr/>
    </dgm:pt>
    <dgm:pt modelId="{7971EC3B-6C2D-4158-8567-CE10AA295578}" type="pres">
      <dgm:prSet presAssocID="{A3B495D5-1630-4201-BA03-00D91F673714}" presName="parentText" presStyleLbl="alignNode1" presStyleIdx="1" presStyleCnt="10" custLinFactNeighborX="0" custLinFactNeighborY="-164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C4DE258-6045-44B8-9AD8-8190489F0667}" type="pres">
      <dgm:prSet presAssocID="{A3B495D5-1630-4201-BA03-00D91F673714}" presName="descendantText" presStyleLbl="alignAcc1" presStyleIdx="1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2000615A-BD4F-4DAB-B4A2-6B8B3E7EA080}" type="pres">
      <dgm:prSet presAssocID="{FE6B1BFA-5FD1-45FD-8962-65145B40F8B5}" presName="sp" presStyleCnt="0"/>
      <dgm:spPr/>
    </dgm:pt>
    <dgm:pt modelId="{39F2590A-BD7D-4BBF-A55B-8F2318407B91}" type="pres">
      <dgm:prSet presAssocID="{47D36D60-C0CC-4E2D-A074-6F2A269595EA}" presName="composite" presStyleCnt="0"/>
      <dgm:spPr/>
    </dgm:pt>
    <dgm:pt modelId="{562C8BE3-785C-4210-8330-3483E0B4CC43}" type="pres">
      <dgm:prSet presAssocID="{47D36D60-C0CC-4E2D-A074-6F2A269595EA}" presName="parentText" presStyleLbl="alignNode1" presStyleIdx="2" presStyleCnt="10" custScaleY="110834" custLinFactNeighborX="-14512" custLinFactNeighborY="71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98A67A4-FE0D-4108-870D-7E293CA9806A}" type="pres">
      <dgm:prSet presAssocID="{47D36D60-C0CC-4E2D-A074-6F2A269595EA}" presName="descendantText" presStyleLbl="alignAcc1" presStyleIdx="2" presStyleCnt="10" custAng="0" custLinFactNeighborX="0" custLinFactNeighborY="293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370465-A207-4791-9588-BF6280261921}" type="pres">
      <dgm:prSet presAssocID="{74698354-A0BC-45B1-B22F-7760051E3E44}" presName="sp" presStyleCnt="0"/>
      <dgm:spPr/>
    </dgm:pt>
    <dgm:pt modelId="{951D9990-62E1-40AC-B971-A66B80FFE858}" type="pres">
      <dgm:prSet presAssocID="{C481A3C8-C408-470F-8C06-CB8458CF652E}" presName="composite" presStyleCnt="0"/>
      <dgm:spPr/>
    </dgm:pt>
    <dgm:pt modelId="{A2E450CD-5EBD-455D-A7D1-3B47AF382110}" type="pres">
      <dgm:prSet presAssocID="{C481A3C8-C408-470F-8C06-CB8458CF652E}" presName="parentText" presStyleLbl="alignNode1" presStyleIdx="3" presStyleCnt="10" custLinFactNeighborX="0" custLinFactNeighborY="-832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5739977-25B2-4D99-82A0-57E22FB11337}" type="pres">
      <dgm:prSet presAssocID="{C481A3C8-C408-470F-8C06-CB8458CF652E}" presName="descendantText" presStyleLbl="alignAcc1" presStyleIdx="3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5D25F75-825F-4B29-8065-F7E1E6F20503}" type="pres">
      <dgm:prSet presAssocID="{30C11852-8B33-4AA6-9BD0-B148C5CF431F}" presName="sp" presStyleCnt="0"/>
      <dgm:spPr/>
    </dgm:pt>
    <dgm:pt modelId="{37F536D6-7362-4EF6-85C5-141C7A785936}" type="pres">
      <dgm:prSet presAssocID="{D06E137B-C3FD-4D27-9F7B-73E2F53A6DDB}" presName="composite" presStyleCnt="0"/>
      <dgm:spPr/>
    </dgm:pt>
    <dgm:pt modelId="{0345D1BE-6A6C-4801-8BE9-305B1C9724CD}" type="pres">
      <dgm:prSet presAssocID="{D06E137B-C3FD-4D27-9F7B-73E2F53A6DDB}" presName="parentText" presStyleLbl="alignNode1" presStyleIdx="4" presStyleCnt="10" custScaleX="111583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B5FAD5A-E2E2-4AB9-94FE-831D3B2749D0}" type="pres">
      <dgm:prSet presAssocID="{D06E137B-C3FD-4D27-9F7B-73E2F53A6DDB}" presName="descendantText" presStyleLbl="alignAcc1" presStyleIdx="4" presStyleCnt="10" custLinFactNeighborY="-96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AD2681-942E-4401-9EA0-1D41220F1CA2}" type="pres">
      <dgm:prSet presAssocID="{271247A9-FD8F-4A64-BD34-C45DA786DFE8}" presName="sp" presStyleCnt="0"/>
      <dgm:spPr/>
    </dgm:pt>
    <dgm:pt modelId="{9212EBAC-6333-49F6-B29D-E86530489CB7}" type="pres">
      <dgm:prSet presAssocID="{50DC749C-A58C-40A4-8B32-3743B3CA9F37}" presName="composite" presStyleCnt="0"/>
      <dgm:spPr/>
    </dgm:pt>
    <dgm:pt modelId="{E46892B3-FE55-46D8-8F08-20682F3DE3D5}" type="pres">
      <dgm:prSet presAssocID="{50DC749C-A58C-40A4-8B32-3743B3CA9F37}" presName="parentText" presStyleLbl="alignNode1" presStyleIdx="5" presStyleCnt="10" custScaleX="11127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6DB2C25-BACF-4ABC-9BAD-0A4B2C908909}" type="pres">
      <dgm:prSet presAssocID="{50DC749C-A58C-40A4-8B32-3743B3CA9F37}" presName="descendantText" presStyleLbl="alignAcc1" presStyleIdx="5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0B55BF9-F0D3-42AC-A6AB-AD391B2696A0}" type="pres">
      <dgm:prSet presAssocID="{2E426414-97AA-4556-BF62-99E02B7E43B7}" presName="sp" presStyleCnt="0"/>
      <dgm:spPr/>
    </dgm:pt>
    <dgm:pt modelId="{59531E75-DC27-4E65-B8DB-065E686D3825}" type="pres">
      <dgm:prSet presAssocID="{ECAC70E6-18E3-4F6D-ABCE-B9116739B02C}" presName="composite" presStyleCnt="0"/>
      <dgm:spPr/>
    </dgm:pt>
    <dgm:pt modelId="{EF047C59-9770-436C-973E-47C695AD28A6}" type="pres">
      <dgm:prSet presAssocID="{ECAC70E6-18E3-4F6D-ABCE-B9116739B02C}" presName="parentText" presStyleLbl="alignNode1" presStyleIdx="6" presStyleCnt="10" custScaleY="118374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7386822-AAB1-429F-B08F-55E78882DA54}" type="pres">
      <dgm:prSet presAssocID="{ECAC70E6-18E3-4F6D-ABCE-B9116739B02C}" presName="descendantText" presStyleLbl="alignAcc1" presStyleIdx="6" presStyleCnt="10" custLinFactNeighborX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D4CC4DC-B5F2-4D31-9533-2E6A6669DDCB}" type="pres">
      <dgm:prSet presAssocID="{F112ED55-150A-4175-9734-134D6EA8440B}" presName="sp" presStyleCnt="0"/>
      <dgm:spPr/>
    </dgm:pt>
    <dgm:pt modelId="{885B3EBA-2728-4220-A3B6-8C2A8BF8E972}" type="pres">
      <dgm:prSet presAssocID="{2440DA85-2ABB-42CE-BD78-9F099B93B85F}" presName="composite" presStyleCnt="0"/>
      <dgm:spPr/>
    </dgm:pt>
    <dgm:pt modelId="{59BBE668-831F-40E5-899C-8DF473C5592A}" type="pres">
      <dgm:prSet presAssocID="{2440DA85-2ABB-42CE-BD78-9F099B93B85F}" presName="parentText" presStyleLbl="alignNode1" presStyleIdx="7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29A781B-743C-449E-8267-C8CC4FFD9E8C}" type="pres">
      <dgm:prSet presAssocID="{2440DA85-2ABB-42CE-BD78-9F099B93B85F}" presName="descendantText" presStyleLbl="alignAcc1" presStyleIdx="7" presStyleCnt="1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C9BFE4-2955-4422-A147-AB57224E1792}" type="pres">
      <dgm:prSet presAssocID="{0CDD6D56-96EC-4BC8-A4ED-54077D827E2D}" presName="sp" presStyleCnt="0"/>
      <dgm:spPr/>
    </dgm:pt>
    <dgm:pt modelId="{50219788-E6B9-43F5-BD8C-06E80AE41586}" type="pres">
      <dgm:prSet presAssocID="{3606B36E-7D62-44C1-A9EF-7664969F51B3}" presName="composite" presStyleCnt="0"/>
      <dgm:spPr/>
    </dgm:pt>
    <dgm:pt modelId="{B2F0A678-7A94-4740-B822-D8B7BEB71F20}" type="pres">
      <dgm:prSet presAssocID="{3606B36E-7D62-44C1-A9EF-7664969F51B3}" presName="parentText" presStyleLbl="alignNode1" presStyleIdx="8" presStyleCnt="10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C39F32A-1B51-44E9-80A9-0113CA71F06A}" type="pres">
      <dgm:prSet presAssocID="{3606B36E-7D62-44C1-A9EF-7664969F51B3}" presName="descendantText" presStyleLbl="alignAcc1" presStyleIdx="8" presStyleCnt="10" custScaleY="174189" custLinFactNeighborX="-362" custLinFactNeighborY="-1171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DFBEFA5-5E65-4639-9D24-11FDA31ADC0D}" type="pres">
      <dgm:prSet presAssocID="{2F752E85-9259-4D33-B6EE-203F8B1C581B}" presName="sp" presStyleCnt="0"/>
      <dgm:spPr/>
    </dgm:pt>
    <dgm:pt modelId="{E1A11FCD-2283-42AA-945C-1133F9377FE5}" type="pres">
      <dgm:prSet presAssocID="{48BFD58F-AF32-4A31-9FD3-F950FD24165F}" presName="composite" presStyleCnt="0"/>
      <dgm:spPr/>
    </dgm:pt>
    <dgm:pt modelId="{31D63E66-B836-43E8-A4E8-D82A877D4BEF}" type="pres">
      <dgm:prSet presAssocID="{48BFD58F-AF32-4A31-9FD3-F950FD24165F}" presName="parentText" presStyleLbl="alignNode1" presStyleIdx="9" presStyleCnt="10" custLinFactNeighborX="0" custLinFactNeighborY="-3176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38CAB34-CA85-4C34-A066-E0A12E50D011}" type="pres">
      <dgm:prSet presAssocID="{48BFD58F-AF32-4A31-9FD3-F950FD24165F}" presName="descendantText" presStyleLbl="alignAcc1" presStyleIdx="9" presStyleCnt="10" custScaleY="151992" custLinFactNeighborY="0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2F2DDADB-22F9-4D3A-A1DD-7F4107689329}" srcId="{7FB8D52B-C049-4EA2-BCD8-CEAA75294318}" destId="{D06E137B-C3FD-4D27-9F7B-73E2F53A6DDB}" srcOrd="4" destOrd="0" parTransId="{7A87E7F3-4391-4C17-9DE8-80D966EF3DFA}" sibTransId="{271247A9-FD8F-4A64-BD34-C45DA786DFE8}"/>
    <dgm:cxn modelId="{1DC822D2-4CAF-4CD9-925F-AA1AAB4A10AF}" srcId="{50DC749C-A58C-40A4-8B32-3743B3CA9F37}" destId="{42F20186-24F5-4F1F-B6BF-3F19F1030D22}" srcOrd="0" destOrd="0" parTransId="{8DDA5779-3352-499C-AEDB-1B14A5DE2E7C}" sibTransId="{8430E012-8E48-434A-B2DD-BEAF873DCB13}"/>
    <dgm:cxn modelId="{02F04FAA-D7E0-4785-99F1-9C8E35363C62}" srcId="{A3B495D5-1630-4201-BA03-00D91F673714}" destId="{2B59EF13-23BA-4C3F-81C7-79205F174F63}" srcOrd="1" destOrd="0" parTransId="{C9638FE3-59E8-4F6B-B76B-DF0144DEE764}" sibTransId="{4F424751-0F65-4379-A09F-D4C2B6F6F361}"/>
    <dgm:cxn modelId="{F381A726-9885-4ED7-B702-F31F6AF10823}" type="presOf" srcId="{B6BEFD52-DB07-4733-A5CD-4CEB255DEAF8}" destId="{AC39F32A-1B51-44E9-80A9-0113CA71F06A}" srcOrd="0" destOrd="3" presId="urn:microsoft.com/office/officeart/2005/8/layout/chevron2"/>
    <dgm:cxn modelId="{E1AD906A-CE6E-4CBA-8AC3-C240C26077D4}" type="presOf" srcId="{09FBE05F-E4A5-4416-B316-24ED8E03BD3A}" destId="{AC39F32A-1B51-44E9-80A9-0113CA71F06A}" srcOrd="0" destOrd="2" presId="urn:microsoft.com/office/officeart/2005/8/layout/chevron2"/>
    <dgm:cxn modelId="{203A9228-9AF0-4A11-B2A1-4A1A258185BD}" type="presOf" srcId="{1255F558-9A73-4F80-945D-FA5B867D8529}" destId="{438CAB34-CA85-4C34-A066-E0A12E50D011}" srcOrd="0" destOrd="5" presId="urn:microsoft.com/office/officeart/2005/8/layout/chevron2"/>
    <dgm:cxn modelId="{537A94A8-E8FE-4280-800C-A513B780CFEC}" type="presOf" srcId="{ED33D531-5CE7-4414-9B67-FF0709671B09}" destId="{05739977-25B2-4D99-82A0-57E22FB11337}" srcOrd="0" destOrd="1" presId="urn:microsoft.com/office/officeart/2005/8/layout/chevron2"/>
    <dgm:cxn modelId="{5F1FB989-5198-4A80-8A6A-D494F14878BD}" type="presOf" srcId="{5E32AEBF-6ACE-4ADE-859B-83B248E20BDD}" destId="{AC39F32A-1B51-44E9-80A9-0113CA71F06A}" srcOrd="0" destOrd="5" presId="urn:microsoft.com/office/officeart/2005/8/layout/chevron2"/>
    <dgm:cxn modelId="{21E6DFA5-2C48-4197-9588-B50D2342D495}" srcId="{48BFD58F-AF32-4A31-9FD3-F950FD24165F}" destId="{1255F558-9A73-4F80-945D-FA5B867D8529}" srcOrd="5" destOrd="0" parTransId="{B792917F-2AD5-410D-9076-C205A33C8901}" sibTransId="{386252EE-106F-41BD-A970-5321B0AE7CBE}"/>
    <dgm:cxn modelId="{9050C60E-2739-4A77-AF03-325CAC1DD85E}" srcId="{48BFD58F-AF32-4A31-9FD3-F950FD24165F}" destId="{28D98E4E-F132-4546-8666-A094E0A77E6C}" srcOrd="4" destOrd="0" parTransId="{5768F3D5-EBF3-4C6E-B19B-08FD6F536784}" sibTransId="{84219E68-5AA0-4E17-9F19-F8D9C1541E7D}"/>
    <dgm:cxn modelId="{02E9D76F-6F57-4619-8BD1-EF419C979716}" srcId="{7FB8D52B-C049-4EA2-BCD8-CEAA75294318}" destId="{47D36D60-C0CC-4E2D-A074-6F2A269595EA}" srcOrd="2" destOrd="0" parTransId="{A05161E7-552C-4A91-95B0-6CD6220C1247}" sibTransId="{74698354-A0BC-45B1-B22F-7760051E3E44}"/>
    <dgm:cxn modelId="{74818E36-D797-4BFB-8276-6385DA77A492}" srcId="{C481A3C8-C408-470F-8C06-CB8458CF652E}" destId="{ECE623C3-857D-4618-8740-9B8CB9245389}" srcOrd="0" destOrd="0" parTransId="{9FA169FE-05AF-4722-93B9-83DEB2B46718}" sibTransId="{0D02E085-7B53-4578-A287-B7E45C31CE2D}"/>
    <dgm:cxn modelId="{EC1E5B27-D123-4FE2-862E-941AE5F22F0E}" type="presOf" srcId="{CB69B753-EF42-4629-A10A-65242169C29D}" destId="{8B5FAD5A-E2E2-4AB9-94FE-831D3B2749D0}" srcOrd="0" destOrd="3" presId="urn:microsoft.com/office/officeart/2005/8/layout/chevron2"/>
    <dgm:cxn modelId="{BAB1AE16-C4ED-4794-8E83-DEB0600DBDE5}" type="presOf" srcId="{E871B93D-2030-4524-AD63-0C3C237C6952}" destId="{E7386822-AAB1-429F-B08F-55E78882DA54}" srcOrd="0" destOrd="1" presId="urn:microsoft.com/office/officeart/2005/8/layout/chevron2"/>
    <dgm:cxn modelId="{D53A2D85-EA6F-41EC-B7E6-47D7AF3C8ACB}" type="presOf" srcId="{97F4E84B-D2AE-4027-A1B1-702F6252668E}" destId="{8B5FAD5A-E2E2-4AB9-94FE-831D3B2749D0}" srcOrd="0" destOrd="0" presId="urn:microsoft.com/office/officeart/2005/8/layout/chevron2"/>
    <dgm:cxn modelId="{0304A8AB-FCA4-4855-8478-1E27A9789BF6}" type="presOf" srcId="{28D98E4E-F132-4546-8666-A094E0A77E6C}" destId="{438CAB34-CA85-4C34-A066-E0A12E50D011}" srcOrd="0" destOrd="4" presId="urn:microsoft.com/office/officeart/2005/8/layout/chevron2"/>
    <dgm:cxn modelId="{380FC5AC-BAF8-41A3-9793-B01343312263}" srcId="{48BFD58F-AF32-4A31-9FD3-F950FD24165F}" destId="{9193F919-1946-43AE-AAA4-D154FF1BE079}" srcOrd="1" destOrd="0" parTransId="{0B458529-34C4-45BD-9D52-A475E02693CE}" sibTransId="{5C210FAA-34A6-455F-8A1B-33436AC8C481}"/>
    <dgm:cxn modelId="{FA00202B-7270-4C8F-A0EF-D11028165E18}" srcId="{50DC749C-A58C-40A4-8B32-3743B3CA9F37}" destId="{C009E0FE-FA8B-485A-B630-A99D95FE1A6A}" srcOrd="1" destOrd="0" parTransId="{2B08F8F8-B346-4E63-82E8-248103B816C7}" sibTransId="{EEF3230E-CCD7-47FC-976A-7AEA21B5C64C}"/>
    <dgm:cxn modelId="{8F0020A6-DBA2-4AB7-959F-7FF469BFB704}" srcId="{7FB8D52B-C049-4EA2-BCD8-CEAA75294318}" destId="{2440DA85-2ABB-42CE-BD78-9F099B93B85F}" srcOrd="7" destOrd="0" parTransId="{B27FD1C0-1B25-4E3A-98FB-C95963E97699}" sibTransId="{0CDD6D56-96EC-4BC8-A4ED-54077D827E2D}"/>
    <dgm:cxn modelId="{68CF613D-D21B-4FA0-934D-D070FEA36CC2}" type="presOf" srcId="{AD30FBA0-EB16-40BC-A3FE-5AE7DF972F9C}" destId="{8B5FAD5A-E2E2-4AB9-94FE-831D3B2749D0}" srcOrd="0" destOrd="1" presId="urn:microsoft.com/office/officeart/2005/8/layout/chevron2"/>
    <dgm:cxn modelId="{17FE5EE6-A21B-4359-86C1-C6FCF9FC7A87}" type="presOf" srcId="{DD9CA564-F9C8-4B73-A928-5531E927DA66}" destId="{AC39F32A-1B51-44E9-80A9-0113CA71F06A}" srcOrd="0" destOrd="7" presId="urn:microsoft.com/office/officeart/2005/8/layout/chevron2"/>
    <dgm:cxn modelId="{92C06C55-08DF-4F21-A05A-CE29AB8420B5}" type="presOf" srcId="{48BFD58F-AF32-4A31-9FD3-F950FD24165F}" destId="{31D63E66-B836-43E8-A4E8-D82A877D4BEF}" srcOrd="0" destOrd="0" presId="urn:microsoft.com/office/officeart/2005/8/layout/chevron2"/>
    <dgm:cxn modelId="{C5110687-520C-419C-9F09-A889AC5AC51B}" type="presOf" srcId="{F1F2C93D-8960-4EA2-92F0-C78D55C735EA}" destId="{B29A781B-743C-449E-8267-C8CC4FFD9E8C}" srcOrd="0" destOrd="0" presId="urn:microsoft.com/office/officeart/2005/8/layout/chevron2"/>
    <dgm:cxn modelId="{63C951F3-294C-4895-8749-694FBCD1E9B0}" type="presOf" srcId="{2B59EF13-23BA-4C3F-81C7-79205F174F63}" destId="{6C4DE258-6045-44B8-9AD8-8190489F0667}" srcOrd="0" destOrd="1" presId="urn:microsoft.com/office/officeart/2005/8/layout/chevron2"/>
    <dgm:cxn modelId="{B2729AB0-1ACC-49FD-B51E-6C4F14CA2054}" srcId="{7FB8D52B-C049-4EA2-BCD8-CEAA75294318}" destId="{C481A3C8-C408-470F-8C06-CB8458CF652E}" srcOrd="3" destOrd="0" parTransId="{DD8A1A2D-4D51-4107-9F39-C2E3300EFCBB}" sibTransId="{30C11852-8B33-4AA6-9BD0-B148C5CF431F}"/>
    <dgm:cxn modelId="{41B5F355-A23E-42D6-B23E-08ABF601F5F9}" type="presOf" srcId="{B69B8A2F-222A-4B0C-AC3C-F4C5F277327B}" destId="{29082D42-085B-4CCF-9CD5-29424B2EF95D}" srcOrd="0" destOrd="0" presId="urn:microsoft.com/office/officeart/2005/8/layout/chevron2"/>
    <dgm:cxn modelId="{E2CF0D25-EFD7-4FC7-A94D-96BCFCBE7801}" type="presOf" srcId="{ECAC70E6-18E3-4F6D-ABCE-B9116739B02C}" destId="{EF047C59-9770-436C-973E-47C695AD28A6}" srcOrd="0" destOrd="0" presId="urn:microsoft.com/office/officeart/2005/8/layout/chevron2"/>
    <dgm:cxn modelId="{A16D7ECF-C4E5-48C3-82D3-FBB2262B52E8}" type="presOf" srcId="{36E6DC41-2B3A-470A-B507-FC311342340C}" destId="{6C4DE258-6045-44B8-9AD8-8190489F0667}" srcOrd="0" destOrd="0" presId="urn:microsoft.com/office/officeart/2005/8/layout/chevron2"/>
    <dgm:cxn modelId="{E7371738-4987-4EA3-A851-3CD33DFD5803}" srcId="{ECAC70E6-18E3-4F6D-ABCE-B9116739B02C}" destId="{CEB5E5E3-A7B2-4F82-B60D-4F42D44579EF}" srcOrd="0" destOrd="0" parTransId="{6D21ADAE-E6F4-4142-8AEE-5F87256B413B}" sibTransId="{77195B24-EB1A-4B7F-B724-EF51EF5AD913}"/>
    <dgm:cxn modelId="{7E5367D3-879B-461D-A56F-D2AB5428A485}" srcId="{48BFD58F-AF32-4A31-9FD3-F950FD24165F}" destId="{B2E431A7-4418-4929-A8AB-382DD371B97A}" srcOrd="0" destOrd="0" parTransId="{D3A7D39C-4D40-4221-BCD1-2D257A99712C}" sibTransId="{D8AD0F55-FC7E-4DE0-8ED7-ABF46D890F81}"/>
    <dgm:cxn modelId="{1E35A5B7-054B-4DC0-A648-7115330F0DC1}" srcId="{7FB8D52B-C049-4EA2-BCD8-CEAA75294318}" destId="{A3F4C383-BBE8-49AC-8F8E-74C47CBA0D34}" srcOrd="0" destOrd="0" parTransId="{9908BD92-8D97-463E-9147-2F2EA797837D}" sibTransId="{AD8BB770-0065-44B6-A2E1-EC9AAABBA8D3}"/>
    <dgm:cxn modelId="{0CC501D6-B0FC-49BF-8A57-6BB7F3C1B80F}" srcId="{D06E137B-C3FD-4D27-9F7B-73E2F53A6DDB}" destId="{97F4E84B-D2AE-4027-A1B1-702F6252668E}" srcOrd="0" destOrd="0" parTransId="{F714E904-04E9-44BA-BBAF-0756B104E5ED}" sibTransId="{305042A1-7D3A-498B-A3F9-5874D9FE611B}"/>
    <dgm:cxn modelId="{E23724CB-61A1-41DE-A662-D88E1AB5F94D}" type="presOf" srcId="{ECE623C3-857D-4618-8740-9B8CB9245389}" destId="{05739977-25B2-4D99-82A0-57E22FB11337}" srcOrd="0" destOrd="0" presId="urn:microsoft.com/office/officeart/2005/8/layout/chevron2"/>
    <dgm:cxn modelId="{9AAAA19F-AEF4-41DA-8360-0DE042B31949}" srcId="{7FB8D52B-C049-4EA2-BCD8-CEAA75294318}" destId="{3606B36E-7D62-44C1-A9EF-7664969F51B3}" srcOrd="8" destOrd="0" parTransId="{23BC8F9D-D07F-4A7A-87E6-AE1ACACE7A8D}" sibTransId="{2F752E85-9259-4D33-B6EE-203F8B1C581B}"/>
    <dgm:cxn modelId="{883AB72A-B7AB-40AD-AED4-05584A5986E9}" type="presOf" srcId="{B1D7B515-1498-4D54-A59E-FFA225CECD8D}" destId="{AC39F32A-1B51-44E9-80A9-0113CA71F06A}" srcOrd="0" destOrd="4" presId="urn:microsoft.com/office/officeart/2005/8/layout/chevron2"/>
    <dgm:cxn modelId="{EFA344F4-9393-48E0-A5F5-92F378FD9506}" srcId="{3606B36E-7D62-44C1-A9EF-7664969F51B3}" destId="{B1D7B515-1498-4D54-A59E-FFA225CECD8D}" srcOrd="4" destOrd="0" parTransId="{E9C698AD-3B66-4B34-9377-8EFB459F9DEA}" sibTransId="{AA70BD32-EDEF-45F9-8583-A2528BB5558D}"/>
    <dgm:cxn modelId="{875FFCB7-3C1E-4C3E-BE7C-E1BB18E4E272}" type="presOf" srcId="{42F20186-24F5-4F1F-B6BF-3F19F1030D22}" destId="{C6DB2C25-BACF-4ABC-9BAD-0A4B2C908909}" srcOrd="0" destOrd="0" presId="urn:microsoft.com/office/officeart/2005/8/layout/chevron2"/>
    <dgm:cxn modelId="{3ACB91C4-EA92-4EED-8597-FAE87EF73571}" type="presOf" srcId="{03F8F9C1-2AD2-41E5-9651-81747F6C7715}" destId="{F98A67A4-FE0D-4108-870D-7E293CA9806A}" srcOrd="0" destOrd="0" presId="urn:microsoft.com/office/officeart/2005/8/layout/chevron2"/>
    <dgm:cxn modelId="{AA993FB9-A34B-437C-83A7-227B01037B82}" type="presOf" srcId="{A3F4C383-BBE8-49AC-8F8E-74C47CBA0D34}" destId="{F0D1531B-EA32-4B42-B5E5-B64D8F4C8024}" srcOrd="0" destOrd="0" presId="urn:microsoft.com/office/officeart/2005/8/layout/chevron2"/>
    <dgm:cxn modelId="{93D30DBC-A4BC-4BF8-8F62-C5A21EA5FE33}" type="presOf" srcId="{3E4F717E-794D-405F-9025-54B9FE00DFC3}" destId="{AC39F32A-1B51-44E9-80A9-0113CA71F06A}" srcOrd="0" destOrd="6" presId="urn:microsoft.com/office/officeart/2005/8/layout/chevron2"/>
    <dgm:cxn modelId="{D88A2D00-D501-4F48-B3D2-1099236F9096}" type="presOf" srcId="{E45743CF-B8FD-48FE-98E2-4618F7BB1B13}" destId="{438CAB34-CA85-4C34-A066-E0A12E50D011}" srcOrd="0" destOrd="3" presId="urn:microsoft.com/office/officeart/2005/8/layout/chevron2"/>
    <dgm:cxn modelId="{531985C2-1C32-458F-819B-9C58B5FC5A46}" srcId="{7FB8D52B-C049-4EA2-BCD8-CEAA75294318}" destId="{48BFD58F-AF32-4A31-9FD3-F950FD24165F}" srcOrd="9" destOrd="0" parTransId="{6476CBB2-C546-4312-9914-23721CED8C8F}" sibTransId="{8524C16E-F563-4807-B29F-33DEBE6341D4}"/>
    <dgm:cxn modelId="{CA798B36-C36C-4FB5-AC79-DEC84CD275CB}" srcId="{A3B495D5-1630-4201-BA03-00D91F673714}" destId="{36E6DC41-2B3A-470A-B507-FC311342340C}" srcOrd="0" destOrd="0" parTransId="{C652B699-DD88-4C35-8440-4B9F58151D2F}" sibTransId="{4F60C3F6-42BE-4340-92FF-CD117E2BAAA6}"/>
    <dgm:cxn modelId="{586C8361-1833-481E-ACA6-BDBE3B2B34AF}" srcId="{47D36D60-C0CC-4E2D-A074-6F2A269595EA}" destId="{03F8F9C1-2AD2-41E5-9651-81747F6C7715}" srcOrd="0" destOrd="0" parTransId="{327755F5-9214-4E5F-8A0A-61BD692E3A75}" sibTransId="{06CABA86-9BC8-455E-9597-5D1D2F9B4036}"/>
    <dgm:cxn modelId="{1C6EA541-E7DB-43C2-81DA-5E14F5410D20}" srcId="{3606B36E-7D62-44C1-A9EF-7664969F51B3}" destId="{09FBE05F-E4A5-4416-B316-24ED8E03BD3A}" srcOrd="2" destOrd="0" parTransId="{C4A7615D-59EA-4B9E-AC3B-39BD91E730C2}" sibTransId="{5D32C40B-499A-4E35-928A-18FC3A69839A}"/>
    <dgm:cxn modelId="{3BC0DD2D-8CBD-4316-87C1-F0B6528B9E30}" srcId="{3606B36E-7D62-44C1-A9EF-7664969F51B3}" destId="{DD9CA564-F9C8-4B73-A928-5531E927DA66}" srcOrd="7" destOrd="0" parTransId="{911E38F8-CF7D-4BED-ABC5-C00452534EA0}" sibTransId="{730D9BAD-8F10-4D2E-9470-C43C0E8E9455}"/>
    <dgm:cxn modelId="{8B0950E7-4AA2-4AC3-A6D5-CB723DB6ADEA}" srcId="{48BFD58F-AF32-4A31-9FD3-F950FD24165F}" destId="{FBCCDE36-20D0-4C91-8A14-DA2C4D366287}" srcOrd="2" destOrd="0" parTransId="{FDCE502A-596C-470E-9190-B8C869309F23}" sibTransId="{95E3EFBF-417C-4C14-8814-33A131E58188}"/>
    <dgm:cxn modelId="{600E5BF4-7F1E-4A94-AEA1-0BF62335F20E}" type="presOf" srcId="{50DC749C-A58C-40A4-8B32-3743B3CA9F37}" destId="{E46892B3-FE55-46D8-8F08-20682F3DE3D5}" srcOrd="0" destOrd="0" presId="urn:microsoft.com/office/officeart/2005/8/layout/chevron2"/>
    <dgm:cxn modelId="{13C02C9D-22A2-49C8-81F9-3EE2E9497D5C}" type="presOf" srcId="{3606B36E-7D62-44C1-A9EF-7664969F51B3}" destId="{B2F0A678-7A94-4740-B822-D8B7BEB71F20}" srcOrd="0" destOrd="0" presId="urn:microsoft.com/office/officeart/2005/8/layout/chevron2"/>
    <dgm:cxn modelId="{31E8F892-7B9D-4DFF-AC29-3F66BA890967}" srcId="{7FB8D52B-C049-4EA2-BCD8-CEAA75294318}" destId="{A3B495D5-1630-4201-BA03-00D91F673714}" srcOrd="1" destOrd="0" parTransId="{C88E19D6-7708-4884-AE74-7C67E4A7C674}" sibTransId="{FE6B1BFA-5FD1-45FD-8962-65145B40F8B5}"/>
    <dgm:cxn modelId="{D50556EB-073E-403A-A598-AB75AC92E6F0}" type="presOf" srcId="{252D5706-F8DB-4973-83B3-D6C1E7B7050B}" destId="{AC39F32A-1B51-44E9-80A9-0113CA71F06A}" srcOrd="0" destOrd="0" presId="urn:microsoft.com/office/officeart/2005/8/layout/chevron2"/>
    <dgm:cxn modelId="{4C02A3F0-2145-42C6-9BC9-0B56D33EC800}" srcId="{ECAC70E6-18E3-4F6D-ABCE-B9116739B02C}" destId="{E871B93D-2030-4524-AD63-0C3C237C6952}" srcOrd="1" destOrd="0" parTransId="{9B0E83A8-63EB-4E15-B2B6-F07E701E1BA8}" sibTransId="{1E8FDF6B-7CD2-4600-9B75-750A92E15CB1}"/>
    <dgm:cxn modelId="{9FDDBDB3-6127-4BE2-8244-8E57762837B8}" type="presOf" srcId="{A3B495D5-1630-4201-BA03-00D91F673714}" destId="{7971EC3B-6C2D-4158-8567-CE10AA295578}" srcOrd="0" destOrd="0" presId="urn:microsoft.com/office/officeart/2005/8/layout/chevron2"/>
    <dgm:cxn modelId="{FEB0FE4A-C51D-46DF-8DF4-14F2E603B18F}" srcId="{3606B36E-7D62-44C1-A9EF-7664969F51B3}" destId="{B6BEFD52-DB07-4733-A5CD-4CEB255DEAF8}" srcOrd="3" destOrd="0" parTransId="{E8915A3C-805D-46E1-AC82-C995B971E3F9}" sibTransId="{6670D3ED-5D16-4C5F-95F4-D7A4BA78BE28}"/>
    <dgm:cxn modelId="{BC2323D9-3503-4BB3-8F6C-1A4EEB53DA00}" srcId="{A3F4C383-BBE8-49AC-8F8E-74C47CBA0D34}" destId="{35BA3B28-EE2D-4ACE-9305-AE6A0A0499E9}" srcOrd="1" destOrd="0" parTransId="{BC77305D-E6AA-45DB-8F43-889980E21D67}" sibTransId="{324DCAA2-943A-4732-A79B-A60969375B44}"/>
    <dgm:cxn modelId="{35C9C8BD-DCB7-412A-95BF-60AA5AB9196C}" type="presOf" srcId="{47D36D60-C0CC-4E2D-A074-6F2A269595EA}" destId="{562C8BE3-785C-4210-8330-3483E0B4CC43}" srcOrd="0" destOrd="0" presId="urn:microsoft.com/office/officeart/2005/8/layout/chevron2"/>
    <dgm:cxn modelId="{885373E1-9195-4F0D-94C8-6B7632F6B162}" srcId="{3606B36E-7D62-44C1-A9EF-7664969F51B3}" destId="{9B522A31-219D-43BA-915F-1D3DB158B6A9}" srcOrd="1" destOrd="0" parTransId="{CB72D2FC-E868-43B3-AD58-B82F82787186}" sibTransId="{779A6541-CFD4-4077-B7CE-99A903CD7A68}"/>
    <dgm:cxn modelId="{47BB38E8-237C-4B1E-8886-7641E4DB92CD}" srcId="{3606B36E-7D62-44C1-A9EF-7664969F51B3}" destId="{3E4F717E-794D-405F-9025-54B9FE00DFC3}" srcOrd="6" destOrd="0" parTransId="{71B3807B-D7EE-4BE3-806A-AF386A3E7890}" sibTransId="{B0C4A8A8-8D54-451A-A754-17AC4327DD9A}"/>
    <dgm:cxn modelId="{A138628D-16B0-418B-8F42-E8B7F364F45C}" srcId="{3606B36E-7D62-44C1-A9EF-7664969F51B3}" destId="{5E32AEBF-6ACE-4ADE-859B-83B248E20BDD}" srcOrd="5" destOrd="0" parTransId="{FE5556CD-5DCE-40C5-B1A1-0610767CF510}" sibTransId="{E6754C5F-6250-442A-B8BF-76F07CAC87EE}"/>
    <dgm:cxn modelId="{BA528129-01D6-4143-9D92-14075FEDFF0D}" srcId="{2440DA85-2ABB-42CE-BD78-9F099B93B85F}" destId="{F1F2C93D-8960-4EA2-92F0-C78D55C735EA}" srcOrd="0" destOrd="0" parTransId="{8EA30BCE-9503-49B3-99F7-71B611E38A78}" sibTransId="{CEA455EB-5A72-4D37-A112-DCEC6300678C}"/>
    <dgm:cxn modelId="{7EF4A717-C8E1-4385-BD23-103E758317CD}" type="presOf" srcId="{C009E0FE-FA8B-485A-B630-A99D95FE1A6A}" destId="{C6DB2C25-BACF-4ABC-9BAD-0A4B2C908909}" srcOrd="0" destOrd="1" presId="urn:microsoft.com/office/officeart/2005/8/layout/chevron2"/>
    <dgm:cxn modelId="{36B3F87E-6649-4988-9526-B5DA4869B66F}" srcId="{D06E137B-C3FD-4D27-9F7B-73E2F53A6DDB}" destId="{77E1A480-210B-44B2-AC37-78B28F9F8583}" srcOrd="2" destOrd="0" parTransId="{9BA755E5-99D5-420D-977B-41AC04769376}" sibTransId="{2A145EF6-A78E-4C7E-8E28-746280A9B767}"/>
    <dgm:cxn modelId="{F58E7F7E-F888-458D-957E-E506DC57E8D9}" type="presOf" srcId="{9193F919-1946-43AE-AAA4-D154FF1BE079}" destId="{438CAB34-CA85-4C34-A066-E0A12E50D011}" srcOrd="0" destOrd="1" presId="urn:microsoft.com/office/officeart/2005/8/layout/chevron2"/>
    <dgm:cxn modelId="{CB768A8D-2920-4F5E-B354-0BD811734562}" type="presOf" srcId="{FBCCDE36-20D0-4C91-8A14-DA2C4D366287}" destId="{438CAB34-CA85-4C34-A066-E0A12E50D011}" srcOrd="0" destOrd="2" presId="urn:microsoft.com/office/officeart/2005/8/layout/chevron2"/>
    <dgm:cxn modelId="{45A86B1C-427E-4A6E-A8C2-FFDCE708CE3E}" type="presOf" srcId="{35BA3B28-EE2D-4ACE-9305-AE6A0A0499E9}" destId="{29082D42-085B-4CCF-9CD5-29424B2EF95D}" srcOrd="0" destOrd="1" presId="urn:microsoft.com/office/officeart/2005/8/layout/chevron2"/>
    <dgm:cxn modelId="{EF09D0F9-2718-432B-A53E-7BC1B1346CBC}" srcId="{D06E137B-C3FD-4D27-9F7B-73E2F53A6DDB}" destId="{AD30FBA0-EB16-40BC-A3FE-5AE7DF972F9C}" srcOrd="1" destOrd="0" parTransId="{C5E4599C-5CCD-4F98-BC50-5E920F19EBA0}" sibTransId="{AAB39286-1B1C-45A7-89AE-06FA13CDA26F}"/>
    <dgm:cxn modelId="{0AC3185F-611B-41F4-8A2E-A5C58CE96D5F}" type="presOf" srcId="{C481A3C8-C408-470F-8C06-CB8458CF652E}" destId="{A2E450CD-5EBD-455D-A7D1-3B47AF382110}" srcOrd="0" destOrd="0" presId="urn:microsoft.com/office/officeart/2005/8/layout/chevron2"/>
    <dgm:cxn modelId="{6DCB5FDE-FD5A-4090-AEF1-28501A481450}" srcId="{A3F4C383-BBE8-49AC-8F8E-74C47CBA0D34}" destId="{B69B8A2F-222A-4B0C-AC3C-F4C5F277327B}" srcOrd="0" destOrd="0" parTransId="{CD7B6802-353E-40F7-A0CE-D1FF2B380563}" sibTransId="{A399FF5B-C262-4A74-981B-05B660AD6B00}"/>
    <dgm:cxn modelId="{DB64C3C9-A231-47EB-80F4-9DDBD95DDCE7}" type="presOf" srcId="{2440DA85-2ABB-42CE-BD78-9F099B93B85F}" destId="{59BBE668-831F-40E5-899C-8DF473C5592A}" srcOrd="0" destOrd="0" presId="urn:microsoft.com/office/officeart/2005/8/layout/chevron2"/>
    <dgm:cxn modelId="{657FC72E-06AE-4063-BB17-F58AA8FF8406}" srcId="{7FB8D52B-C049-4EA2-BCD8-CEAA75294318}" destId="{ECAC70E6-18E3-4F6D-ABCE-B9116739B02C}" srcOrd="6" destOrd="0" parTransId="{BFF29A95-9AFC-4EC9-B210-E8959B3A48FE}" sibTransId="{F112ED55-150A-4175-9734-134D6EA8440B}"/>
    <dgm:cxn modelId="{243EFD04-CE02-4E63-B9B2-313C4002F88B}" type="presOf" srcId="{9B522A31-219D-43BA-915F-1D3DB158B6A9}" destId="{AC39F32A-1B51-44E9-80A9-0113CA71F06A}" srcOrd="0" destOrd="1" presId="urn:microsoft.com/office/officeart/2005/8/layout/chevron2"/>
    <dgm:cxn modelId="{72BFC448-527D-4610-A3F5-8356FD7070E2}" type="presOf" srcId="{B2E431A7-4418-4929-A8AB-382DD371B97A}" destId="{438CAB34-CA85-4C34-A066-E0A12E50D011}" srcOrd="0" destOrd="0" presId="urn:microsoft.com/office/officeart/2005/8/layout/chevron2"/>
    <dgm:cxn modelId="{FD76C250-097C-49DE-9B74-010B499D9D34}" type="presOf" srcId="{D06E137B-C3FD-4D27-9F7B-73E2F53A6DDB}" destId="{0345D1BE-6A6C-4801-8BE9-305B1C9724CD}" srcOrd="0" destOrd="0" presId="urn:microsoft.com/office/officeart/2005/8/layout/chevron2"/>
    <dgm:cxn modelId="{4A032DF2-E1AE-4E58-8A5D-1CDB5E5AE997}" srcId="{48BFD58F-AF32-4A31-9FD3-F950FD24165F}" destId="{E45743CF-B8FD-48FE-98E2-4618F7BB1B13}" srcOrd="3" destOrd="0" parTransId="{E33DC69A-7B26-4776-A321-4CE256474694}" sibTransId="{ABE46480-6DB5-4FEB-80AE-D3200227A8C8}"/>
    <dgm:cxn modelId="{F448F486-1147-4F83-9F46-09BD0CE3F4F8}" type="presOf" srcId="{77E1A480-210B-44B2-AC37-78B28F9F8583}" destId="{8B5FAD5A-E2E2-4AB9-94FE-831D3B2749D0}" srcOrd="0" destOrd="2" presId="urn:microsoft.com/office/officeart/2005/8/layout/chevron2"/>
    <dgm:cxn modelId="{D45F9480-6584-4434-8779-FD4732CA6B88}" srcId="{7FB8D52B-C049-4EA2-BCD8-CEAA75294318}" destId="{50DC749C-A58C-40A4-8B32-3743B3CA9F37}" srcOrd="5" destOrd="0" parTransId="{4E5B26E8-6B86-4EE5-B631-EC4A19284CE6}" sibTransId="{2E426414-97AA-4556-BF62-99E02B7E43B7}"/>
    <dgm:cxn modelId="{0C003535-6589-40E5-A894-8452DDD89BDA}" type="presOf" srcId="{7FB8D52B-C049-4EA2-BCD8-CEAA75294318}" destId="{B1D23053-E05A-4B1D-B294-DDA118023979}" srcOrd="0" destOrd="0" presId="urn:microsoft.com/office/officeart/2005/8/layout/chevron2"/>
    <dgm:cxn modelId="{5DA9DFC3-F947-4D4C-9662-C74A86FF71D7}" srcId="{3606B36E-7D62-44C1-A9EF-7664969F51B3}" destId="{252D5706-F8DB-4973-83B3-D6C1E7B7050B}" srcOrd="0" destOrd="0" parTransId="{FC9DE366-9FAB-48C6-A1F8-4E641C85164A}" sibTransId="{12C5D25A-5FD1-484F-9A49-962832F332B4}"/>
    <dgm:cxn modelId="{FB80B78A-72F8-41CF-A9C3-E9A6CD88A38D}" type="presOf" srcId="{CEB5E5E3-A7B2-4F82-B60D-4F42D44579EF}" destId="{E7386822-AAB1-429F-B08F-55E78882DA54}" srcOrd="0" destOrd="0" presId="urn:microsoft.com/office/officeart/2005/8/layout/chevron2"/>
    <dgm:cxn modelId="{EE25A56F-D617-4621-A260-E549E7DFA3A3}" srcId="{D06E137B-C3FD-4D27-9F7B-73E2F53A6DDB}" destId="{CB69B753-EF42-4629-A10A-65242169C29D}" srcOrd="3" destOrd="0" parTransId="{0B1E8917-8299-486B-9DAA-8D712993A4D2}" sibTransId="{BD863D2D-E937-4270-B0A7-C847B37E9A32}"/>
    <dgm:cxn modelId="{6DB105EC-DE30-4E60-83BB-99EA728827E0}" srcId="{C481A3C8-C408-470F-8C06-CB8458CF652E}" destId="{ED33D531-5CE7-4414-9B67-FF0709671B09}" srcOrd="1" destOrd="0" parTransId="{B541DC8A-01A5-4869-A109-164F21278338}" sibTransId="{8ADBE46E-26FB-4109-8443-96D13EF7BEA0}"/>
    <dgm:cxn modelId="{77C5B5C7-3DF6-41D7-ABD9-CA4EB38C0F2F}" type="presParOf" srcId="{B1D23053-E05A-4B1D-B294-DDA118023979}" destId="{C0966572-90A1-4E13-8DCC-B5DF8C69F1F9}" srcOrd="0" destOrd="0" presId="urn:microsoft.com/office/officeart/2005/8/layout/chevron2"/>
    <dgm:cxn modelId="{8B92FCC0-D59A-48AE-A792-C59555C02827}" type="presParOf" srcId="{C0966572-90A1-4E13-8DCC-B5DF8C69F1F9}" destId="{F0D1531B-EA32-4B42-B5E5-B64D8F4C8024}" srcOrd="0" destOrd="0" presId="urn:microsoft.com/office/officeart/2005/8/layout/chevron2"/>
    <dgm:cxn modelId="{543AD62F-B758-41F2-8FA2-3D3382F7C4E3}" type="presParOf" srcId="{C0966572-90A1-4E13-8DCC-B5DF8C69F1F9}" destId="{29082D42-085B-4CCF-9CD5-29424B2EF95D}" srcOrd="1" destOrd="0" presId="urn:microsoft.com/office/officeart/2005/8/layout/chevron2"/>
    <dgm:cxn modelId="{88BABA61-D3DB-4B5E-BE7D-2EC6265BBD8E}" type="presParOf" srcId="{B1D23053-E05A-4B1D-B294-DDA118023979}" destId="{58CC4E1F-0071-4E66-AB7F-9B9829966679}" srcOrd="1" destOrd="0" presId="urn:microsoft.com/office/officeart/2005/8/layout/chevron2"/>
    <dgm:cxn modelId="{E5D3A623-E738-4F68-83A4-8E951F7CF103}" type="presParOf" srcId="{B1D23053-E05A-4B1D-B294-DDA118023979}" destId="{523963B1-1DB5-4ADB-A723-F806F1DFD3FE}" srcOrd="2" destOrd="0" presId="urn:microsoft.com/office/officeart/2005/8/layout/chevron2"/>
    <dgm:cxn modelId="{D7FF18C0-9FB5-463F-9276-3DE5AC9491C2}" type="presParOf" srcId="{523963B1-1DB5-4ADB-A723-F806F1DFD3FE}" destId="{7971EC3B-6C2D-4158-8567-CE10AA295578}" srcOrd="0" destOrd="0" presId="urn:microsoft.com/office/officeart/2005/8/layout/chevron2"/>
    <dgm:cxn modelId="{E3D1379F-BB8B-4E4E-B172-01EB917BBC8F}" type="presParOf" srcId="{523963B1-1DB5-4ADB-A723-F806F1DFD3FE}" destId="{6C4DE258-6045-44B8-9AD8-8190489F0667}" srcOrd="1" destOrd="0" presId="urn:microsoft.com/office/officeart/2005/8/layout/chevron2"/>
    <dgm:cxn modelId="{FA176756-C4B6-4C99-A4B2-70C3C2A6110E}" type="presParOf" srcId="{B1D23053-E05A-4B1D-B294-DDA118023979}" destId="{2000615A-BD4F-4DAB-B4A2-6B8B3E7EA080}" srcOrd="3" destOrd="0" presId="urn:microsoft.com/office/officeart/2005/8/layout/chevron2"/>
    <dgm:cxn modelId="{C8504ED4-8315-47F3-8FAD-38CE328C2E5D}" type="presParOf" srcId="{B1D23053-E05A-4B1D-B294-DDA118023979}" destId="{39F2590A-BD7D-4BBF-A55B-8F2318407B91}" srcOrd="4" destOrd="0" presId="urn:microsoft.com/office/officeart/2005/8/layout/chevron2"/>
    <dgm:cxn modelId="{51EF9A84-DE9D-4AED-A839-18A5B0E12CF3}" type="presParOf" srcId="{39F2590A-BD7D-4BBF-A55B-8F2318407B91}" destId="{562C8BE3-785C-4210-8330-3483E0B4CC43}" srcOrd="0" destOrd="0" presId="urn:microsoft.com/office/officeart/2005/8/layout/chevron2"/>
    <dgm:cxn modelId="{3A1994CF-7311-48E8-88B4-405BF69C2737}" type="presParOf" srcId="{39F2590A-BD7D-4BBF-A55B-8F2318407B91}" destId="{F98A67A4-FE0D-4108-870D-7E293CA9806A}" srcOrd="1" destOrd="0" presId="urn:microsoft.com/office/officeart/2005/8/layout/chevron2"/>
    <dgm:cxn modelId="{1BF988E6-2A77-45B5-A42C-7E3F67FE9A87}" type="presParOf" srcId="{B1D23053-E05A-4B1D-B294-DDA118023979}" destId="{79370465-A207-4791-9588-BF6280261921}" srcOrd="5" destOrd="0" presId="urn:microsoft.com/office/officeart/2005/8/layout/chevron2"/>
    <dgm:cxn modelId="{9BAB6759-8A5D-466D-81D7-83B5DD5D7763}" type="presParOf" srcId="{B1D23053-E05A-4B1D-B294-DDA118023979}" destId="{951D9990-62E1-40AC-B971-A66B80FFE858}" srcOrd="6" destOrd="0" presId="urn:microsoft.com/office/officeart/2005/8/layout/chevron2"/>
    <dgm:cxn modelId="{D390469D-A633-4F38-8C09-8AFEC6DB1EE3}" type="presParOf" srcId="{951D9990-62E1-40AC-B971-A66B80FFE858}" destId="{A2E450CD-5EBD-455D-A7D1-3B47AF382110}" srcOrd="0" destOrd="0" presId="urn:microsoft.com/office/officeart/2005/8/layout/chevron2"/>
    <dgm:cxn modelId="{AB0C744D-AF9C-4514-A01B-C32E4E157E55}" type="presParOf" srcId="{951D9990-62E1-40AC-B971-A66B80FFE858}" destId="{05739977-25B2-4D99-82A0-57E22FB11337}" srcOrd="1" destOrd="0" presId="urn:microsoft.com/office/officeart/2005/8/layout/chevron2"/>
    <dgm:cxn modelId="{8676A6BC-9024-40DB-BE3E-8AC5A3928154}" type="presParOf" srcId="{B1D23053-E05A-4B1D-B294-DDA118023979}" destId="{A5D25F75-825F-4B29-8065-F7E1E6F20503}" srcOrd="7" destOrd="0" presId="urn:microsoft.com/office/officeart/2005/8/layout/chevron2"/>
    <dgm:cxn modelId="{4573BA3D-14D8-4405-9F25-DA6B54D7EF40}" type="presParOf" srcId="{B1D23053-E05A-4B1D-B294-DDA118023979}" destId="{37F536D6-7362-4EF6-85C5-141C7A785936}" srcOrd="8" destOrd="0" presId="urn:microsoft.com/office/officeart/2005/8/layout/chevron2"/>
    <dgm:cxn modelId="{6887134A-0432-4DFF-9F70-AA1F59E4A683}" type="presParOf" srcId="{37F536D6-7362-4EF6-85C5-141C7A785936}" destId="{0345D1BE-6A6C-4801-8BE9-305B1C9724CD}" srcOrd="0" destOrd="0" presId="urn:microsoft.com/office/officeart/2005/8/layout/chevron2"/>
    <dgm:cxn modelId="{886598D3-5777-45DD-947B-C04C9A196F9C}" type="presParOf" srcId="{37F536D6-7362-4EF6-85C5-141C7A785936}" destId="{8B5FAD5A-E2E2-4AB9-94FE-831D3B2749D0}" srcOrd="1" destOrd="0" presId="urn:microsoft.com/office/officeart/2005/8/layout/chevron2"/>
    <dgm:cxn modelId="{E0EC4417-8F1D-4205-82F8-AE24120E3998}" type="presParOf" srcId="{B1D23053-E05A-4B1D-B294-DDA118023979}" destId="{84AD2681-942E-4401-9EA0-1D41220F1CA2}" srcOrd="9" destOrd="0" presId="urn:microsoft.com/office/officeart/2005/8/layout/chevron2"/>
    <dgm:cxn modelId="{779988B2-35D4-42B9-B94B-8F9D52BE683C}" type="presParOf" srcId="{B1D23053-E05A-4B1D-B294-DDA118023979}" destId="{9212EBAC-6333-49F6-B29D-E86530489CB7}" srcOrd="10" destOrd="0" presId="urn:microsoft.com/office/officeart/2005/8/layout/chevron2"/>
    <dgm:cxn modelId="{C95C8B45-F085-44F5-A89F-77FE22593CF4}" type="presParOf" srcId="{9212EBAC-6333-49F6-B29D-E86530489CB7}" destId="{E46892B3-FE55-46D8-8F08-20682F3DE3D5}" srcOrd="0" destOrd="0" presId="urn:microsoft.com/office/officeart/2005/8/layout/chevron2"/>
    <dgm:cxn modelId="{866A070A-69DE-4A17-9173-8B1A01ECC455}" type="presParOf" srcId="{9212EBAC-6333-49F6-B29D-E86530489CB7}" destId="{C6DB2C25-BACF-4ABC-9BAD-0A4B2C908909}" srcOrd="1" destOrd="0" presId="urn:microsoft.com/office/officeart/2005/8/layout/chevron2"/>
    <dgm:cxn modelId="{4648BD84-FF14-43D9-8809-B8A59263C6C0}" type="presParOf" srcId="{B1D23053-E05A-4B1D-B294-DDA118023979}" destId="{60B55BF9-F0D3-42AC-A6AB-AD391B2696A0}" srcOrd="11" destOrd="0" presId="urn:microsoft.com/office/officeart/2005/8/layout/chevron2"/>
    <dgm:cxn modelId="{7E8FC2B3-DCA9-4BF4-BA81-929E5330F02D}" type="presParOf" srcId="{B1D23053-E05A-4B1D-B294-DDA118023979}" destId="{59531E75-DC27-4E65-B8DB-065E686D3825}" srcOrd="12" destOrd="0" presId="urn:microsoft.com/office/officeart/2005/8/layout/chevron2"/>
    <dgm:cxn modelId="{F1BCA70E-3285-4585-8C2A-27933883B076}" type="presParOf" srcId="{59531E75-DC27-4E65-B8DB-065E686D3825}" destId="{EF047C59-9770-436C-973E-47C695AD28A6}" srcOrd="0" destOrd="0" presId="urn:microsoft.com/office/officeart/2005/8/layout/chevron2"/>
    <dgm:cxn modelId="{AE4F01B5-3C8C-4218-B4F9-57571DCF340A}" type="presParOf" srcId="{59531E75-DC27-4E65-B8DB-065E686D3825}" destId="{E7386822-AAB1-429F-B08F-55E78882DA54}" srcOrd="1" destOrd="0" presId="urn:microsoft.com/office/officeart/2005/8/layout/chevron2"/>
    <dgm:cxn modelId="{7EC012BF-6DEF-45B4-8A0C-0ED0A88293EE}" type="presParOf" srcId="{B1D23053-E05A-4B1D-B294-DDA118023979}" destId="{AD4CC4DC-B5F2-4D31-9533-2E6A6669DDCB}" srcOrd="13" destOrd="0" presId="urn:microsoft.com/office/officeart/2005/8/layout/chevron2"/>
    <dgm:cxn modelId="{490A40D3-9B42-4E40-85AE-E4F844AEA9B9}" type="presParOf" srcId="{B1D23053-E05A-4B1D-B294-DDA118023979}" destId="{885B3EBA-2728-4220-A3B6-8C2A8BF8E972}" srcOrd="14" destOrd="0" presId="urn:microsoft.com/office/officeart/2005/8/layout/chevron2"/>
    <dgm:cxn modelId="{051D7DBD-F21E-4930-9A91-1DD5737D2EA8}" type="presParOf" srcId="{885B3EBA-2728-4220-A3B6-8C2A8BF8E972}" destId="{59BBE668-831F-40E5-899C-8DF473C5592A}" srcOrd="0" destOrd="0" presId="urn:microsoft.com/office/officeart/2005/8/layout/chevron2"/>
    <dgm:cxn modelId="{8FCDA4E3-8B07-4675-9406-CA402646228B}" type="presParOf" srcId="{885B3EBA-2728-4220-A3B6-8C2A8BF8E972}" destId="{B29A781B-743C-449E-8267-C8CC4FFD9E8C}" srcOrd="1" destOrd="0" presId="urn:microsoft.com/office/officeart/2005/8/layout/chevron2"/>
    <dgm:cxn modelId="{581E0D0B-3A57-41C6-B467-3251DBA56694}" type="presParOf" srcId="{B1D23053-E05A-4B1D-B294-DDA118023979}" destId="{DFC9BFE4-2955-4422-A147-AB57224E1792}" srcOrd="15" destOrd="0" presId="urn:microsoft.com/office/officeart/2005/8/layout/chevron2"/>
    <dgm:cxn modelId="{5D9DA8AF-86E3-4D7B-8F35-8271651CBDEB}" type="presParOf" srcId="{B1D23053-E05A-4B1D-B294-DDA118023979}" destId="{50219788-E6B9-43F5-BD8C-06E80AE41586}" srcOrd="16" destOrd="0" presId="urn:microsoft.com/office/officeart/2005/8/layout/chevron2"/>
    <dgm:cxn modelId="{A31ADD14-831B-45DB-B777-7DCF1B50576B}" type="presParOf" srcId="{50219788-E6B9-43F5-BD8C-06E80AE41586}" destId="{B2F0A678-7A94-4740-B822-D8B7BEB71F20}" srcOrd="0" destOrd="0" presId="urn:microsoft.com/office/officeart/2005/8/layout/chevron2"/>
    <dgm:cxn modelId="{C7F685BF-C6C4-4CA6-8C2B-720AEC51DC3D}" type="presParOf" srcId="{50219788-E6B9-43F5-BD8C-06E80AE41586}" destId="{AC39F32A-1B51-44E9-80A9-0113CA71F06A}" srcOrd="1" destOrd="0" presId="urn:microsoft.com/office/officeart/2005/8/layout/chevron2"/>
    <dgm:cxn modelId="{29D1EAC9-EF38-400B-BA3F-18E78A4DACF5}" type="presParOf" srcId="{B1D23053-E05A-4B1D-B294-DDA118023979}" destId="{EDFBEFA5-5E65-4639-9D24-11FDA31ADC0D}" srcOrd="17" destOrd="0" presId="urn:microsoft.com/office/officeart/2005/8/layout/chevron2"/>
    <dgm:cxn modelId="{22900BFB-7375-4A9D-A326-56612C2612C0}" type="presParOf" srcId="{B1D23053-E05A-4B1D-B294-DDA118023979}" destId="{E1A11FCD-2283-42AA-945C-1133F9377FE5}" srcOrd="18" destOrd="0" presId="urn:microsoft.com/office/officeart/2005/8/layout/chevron2"/>
    <dgm:cxn modelId="{B6B9D674-07C7-4EC5-91DC-B1B5AE77BD7B}" type="presParOf" srcId="{E1A11FCD-2283-42AA-945C-1133F9377FE5}" destId="{31D63E66-B836-43E8-A4E8-D82A877D4BEF}" srcOrd="0" destOrd="0" presId="urn:microsoft.com/office/officeart/2005/8/layout/chevron2"/>
    <dgm:cxn modelId="{078BB7C7-8AE4-4D75-BE30-5D739803EFE0}" type="presParOf" srcId="{E1A11FCD-2283-42AA-945C-1133F9377FE5}" destId="{438CAB34-CA85-4C34-A066-E0A12E50D011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0D1531B-EA32-4B42-B5E5-B64D8F4C8024}">
      <dsp:nvSpPr>
        <dsp:cNvPr id="0" name=""/>
        <dsp:cNvSpPr/>
      </dsp:nvSpPr>
      <dsp:spPr>
        <a:xfrm rot="5400000">
          <a:off x="-150906" y="276578"/>
          <a:ext cx="886278" cy="620394"/>
        </a:xfrm>
        <a:prstGeom prst="chevron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Log -In</a:t>
          </a:r>
        </a:p>
      </dsp:txBody>
      <dsp:txXfrm rot="-5400000">
        <a:off x="-17964" y="453833"/>
        <a:ext cx="620394" cy="265884"/>
      </dsp:txXfrm>
    </dsp:sp>
    <dsp:sp modelId="{29082D42-085B-4CCF-9CD5-29424B2EF95D}">
      <dsp:nvSpPr>
        <dsp:cNvPr id="0" name=""/>
        <dsp:cNvSpPr/>
      </dsp:nvSpPr>
      <dsp:spPr>
        <a:xfrm rot="5400000">
          <a:off x="2749614" y="-2003548"/>
          <a:ext cx="576080" cy="4870450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https://txunps1.texasagriculture.gov/TXUNPS/Splash.aspx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Select SCHOOL NUTRITION PROGRAMS if user has user rights to multiple programs (blue square)</a:t>
          </a:r>
        </a:p>
      </dsp:txBody>
      <dsp:txXfrm rot="-5400000">
        <a:off x="602429" y="171759"/>
        <a:ext cx="4842328" cy="519836"/>
      </dsp:txXfrm>
    </dsp:sp>
    <dsp:sp modelId="{7971EC3B-6C2D-4158-8567-CE10AA295578}">
      <dsp:nvSpPr>
        <dsp:cNvPr id="0" name=""/>
        <dsp:cNvSpPr/>
      </dsp:nvSpPr>
      <dsp:spPr>
        <a:xfrm rot="5400000">
          <a:off x="-150906" y="1083538"/>
          <a:ext cx="886278" cy="620394"/>
        </a:xfrm>
        <a:prstGeom prst="chevron">
          <a:avLst/>
        </a:prstGeom>
        <a:gradFill rotWithShape="0">
          <a:gsLst>
            <a:gs pos="0">
              <a:schemeClr val="accent5">
                <a:hueOff val="-1103764"/>
                <a:satOff val="4423"/>
                <a:lumOff val="959"/>
                <a:alphaOff val="0"/>
                <a:tint val="50000"/>
                <a:satMod val="300000"/>
              </a:schemeClr>
            </a:gs>
            <a:gs pos="35000">
              <a:schemeClr val="accent5">
                <a:hueOff val="-1103764"/>
                <a:satOff val="4423"/>
                <a:lumOff val="959"/>
                <a:alphaOff val="0"/>
                <a:tint val="37000"/>
                <a:satMod val="300000"/>
              </a:schemeClr>
            </a:gs>
            <a:gs pos="100000">
              <a:schemeClr val="accent5">
                <a:hueOff val="-1103764"/>
                <a:satOff val="4423"/>
                <a:lumOff val="95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1103764"/>
              <a:satOff val="4423"/>
              <a:lumOff val="95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Applications</a:t>
          </a:r>
        </a:p>
      </dsp:txBody>
      <dsp:txXfrm rot="-5400000">
        <a:off x="-17964" y="1260793"/>
        <a:ext cx="620394" cy="265884"/>
      </dsp:txXfrm>
    </dsp:sp>
    <dsp:sp modelId="{6C4DE258-6045-44B8-9AD8-8190489F0667}">
      <dsp:nvSpPr>
        <dsp:cNvPr id="0" name=""/>
        <dsp:cNvSpPr/>
      </dsp:nvSpPr>
      <dsp:spPr>
        <a:xfrm rot="5400000">
          <a:off x="3059811" y="-1492206"/>
          <a:ext cx="576080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1103764"/>
              <a:satOff val="4423"/>
              <a:lumOff val="95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In the top left hand corner, under items, click APPLICATION PACKET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Select 2012-2013 Application</a:t>
          </a:r>
        </a:p>
      </dsp:txBody>
      <dsp:txXfrm rot="-5400000">
        <a:off x="602429" y="993298"/>
        <a:ext cx="5462723" cy="519836"/>
      </dsp:txXfrm>
    </dsp:sp>
    <dsp:sp modelId="{562C8BE3-785C-4210-8330-3483E0B4CC43}">
      <dsp:nvSpPr>
        <dsp:cNvPr id="0" name=""/>
        <dsp:cNvSpPr/>
      </dsp:nvSpPr>
      <dsp:spPr>
        <a:xfrm rot="5400000">
          <a:off x="-198916" y="1968295"/>
          <a:ext cx="982297" cy="620394"/>
        </a:xfrm>
        <a:prstGeom prst="chevron">
          <a:avLst/>
        </a:prstGeom>
        <a:gradFill rotWithShape="0">
          <a:gsLst>
            <a:gs pos="0">
              <a:schemeClr val="accent5">
                <a:hueOff val="-2207528"/>
                <a:satOff val="8847"/>
                <a:lumOff val="1917"/>
                <a:alphaOff val="0"/>
                <a:tint val="50000"/>
                <a:satMod val="300000"/>
              </a:schemeClr>
            </a:gs>
            <a:gs pos="35000">
              <a:schemeClr val="accent5">
                <a:hueOff val="-2207528"/>
                <a:satOff val="8847"/>
                <a:lumOff val="1917"/>
                <a:alphaOff val="0"/>
                <a:tint val="37000"/>
                <a:satMod val="300000"/>
              </a:schemeClr>
            </a:gs>
            <a:gs pos="100000">
              <a:schemeClr val="accent5">
                <a:hueOff val="-2207528"/>
                <a:satOff val="8847"/>
                <a:lumOff val="1917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2207528"/>
              <a:satOff val="8847"/>
              <a:lumOff val="1917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Meal Compliance 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Dashboard</a:t>
          </a:r>
        </a:p>
      </dsp:txBody>
      <dsp:txXfrm rot="-5400000">
        <a:off x="-17964" y="2097540"/>
        <a:ext cx="620394" cy="361903"/>
      </dsp:txXfrm>
    </dsp:sp>
    <dsp:sp modelId="{F98A67A4-FE0D-4108-870D-7E293CA9806A}">
      <dsp:nvSpPr>
        <dsp:cNvPr id="0" name=""/>
        <dsp:cNvSpPr/>
      </dsp:nvSpPr>
      <dsp:spPr>
        <a:xfrm rot="5400000">
          <a:off x="3059811" y="-605778"/>
          <a:ext cx="576080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2207528"/>
              <a:satOff val="8847"/>
              <a:lumOff val="1917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Click on Details</a:t>
          </a:r>
        </a:p>
      </dsp:txBody>
      <dsp:txXfrm rot="-5400000">
        <a:off x="602429" y="1879726"/>
        <a:ext cx="5462723" cy="519836"/>
      </dsp:txXfrm>
    </dsp:sp>
    <dsp:sp modelId="{A2E450CD-5EBD-455D-A7D1-3B47AF382110}">
      <dsp:nvSpPr>
        <dsp:cNvPr id="0" name=""/>
        <dsp:cNvSpPr/>
      </dsp:nvSpPr>
      <dsp:spPr>
        <a:xfrm rot="5400000">
          <a:off x="-150906" y="2829841"/>
          <a:ext cx="886278" cy="620394"/>
        </a:xfrm>
        <a:prstGeom prst="chevron">
          <a:avLst/>
        </a:prstGeom>
        <a:gradFill rotWithShape="0">
          <a:gsLst>
            <a:gs pos="0">
              <a:schemeClr val="accent5">
                <a:hueOff val="-3311292"/>
                <a:satOff val="13270"/>
                <a:lumOff val="2876"/>
                <a:alphaOff val="0"/>
                <a:tint val="50000"/>
                <a:satMod val="300000"/>
              </a:schemeClr>
            </a:gs>
            <a:gs pos="35000">
              <a:schemeClr val="accent5">
                <a:hueOff val="-3311292"/>
                <a:satOff val="13270"/>
                <a:lumOff val="2876"/>
                <a:alphaOff val="0"/>
                <a:tint val="37000"/>
                <a:satMod val="300000"/>
              </a:schemeClr>
            </a:gs>
            <a:gs pos="100000">
              <a:schemeClr val="accent5">
                <a:hueOff val="-3311292"/>
                <a:satOff val="13270"/>
                <a:lumOff val="2876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Menus</a:t>
          </a:r>
        </a:p>
      </dsp:txBody>
      <dsp:txXfrm rot="-5400000">
        <a:off x="-17964" y="3007096"/>
        <a:ext cx="620394" cy="265884"/>
      </dsp:txXfrm>
    </dsp:sp>
    <dsp:sp modelId="{05739977-25B2-4D99-82A0-57E22FB11337}">
      <dsp:nvSpPr>
        <dsp:cNvPr id="0" name=""/>
        <dsp:cNvSpPr/>
      </dsp:nvSpPr>
      <dsp:spPr>
        <a:xfrm rot="5400000">
          <a:off x="3059811" y="246891"/>
          <a:ext cx="576080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3311292"/>
              <a:satOff val="13270"/>
              <a:lumOff val="2876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Click Add Menu (third section down)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Select Meal Type and Age Grade Group, then click SAVE</a:t>
          </a:r>
        </a:p>
      </dsp:txBody>
      <dsp:txXfrm rot="-5400000">
        <a:off x="602429" y="2732395"/>
        <a:ext cx="5462723" cy="519836"/>
      </dsp:txXfrm>
    </dsp:sp>
    <dsp:sp modelId="{0345D1BE-6A6C-4801-8BE9-305B1C9724CD}">
      <dsp:nvSpPr>
        <dsp:cNvPr id="0" name=""/>
        <dsp:cNvSpPr/>
      </dsp:nvSpPr>
      <dsp:spPr>
        <a:xfrm rot="5400000">
          <a:off x="-114976" y="3622824"/>
          <a:ext cx="886278" cy="692254"/>
        </a:xfrm>
        <a:prstGeom prst="chevron">
          <a:avLst/>
        </a:prstGeom>
        <a:gradFill rotWithShape="0">
          <a:gsLst>
            <a:gs pos="0">
              <a:schemeClr val="accent5">
                <a:hueOff val="-4415056"/>
                <a:satOff val="17694"/>
                <a:lumOff val="3835"/>
                <a:alphaOff val="0"/>
                <a:tint val="50000"/>
                <a:satMod val="300000"/>
              </a:schemeClr>
            </a:gs>
            <a:gs pos="35000">
              <a:schemeClr val="accent5">
                <a:hueOff val="-4415056"/>
                <a:satOff val="17694"/>
                <a:lumOff val="3835"/>
                <a:alphaOff val="0"/>
                <a:tint val="37000"/>
                <a:satMod val="300000"/>
              </a:schemeClr>
            </a:gs>
            <a:gs pos="100000">
              <a:schemeClr val="accent5">
                <a:hueOff val="-4415056"/>
                <a:satOff val="17694"/>
                <a:lumOff val="3835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4415056"/>
              <a:satOff val="17694"/>
              <a:lumOff val="3835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800" kern="1200"/>
            <a:t>Supporting Documentation</a:t>
          </a:r>
        </a:p>
      </dsp:txBody>
      <dsp:txXfrm rot="-5400000">
        <a:off x="-17964" y="3871939"/>
        <a:ext cx="692254" cy="194024"/>
      </dsp:txXfrm>
    </dsp:sp>
    <dsp:sp modelId="{8B5FAD5A-E2E2-4AB9-94FE-831D3B2749D0}">
      <dsp:nvSpPr>
        <dsp:cNvPr id="0" name=""/>
        <dsp:cNvSpPr/>
      </dsp:nvSpPr>
      <dsp:spPr>
        <a:xfrm rot="5400000">
          <a:off x="3095742" y="1062865"/>
          <a:ext cx="576080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4415056"/>
              <a:satOff val="17694"/>
              <a:lumOff val="3835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Type menu name and click ADD under Supporting Documents for Menu Worksheet, Menu and Nutritional Analysis (if applicable)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Click BROWSE to find the document(s) on your computer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Locate the file on your computer, select it, and click OPEN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green checkmark will appear if it is uploaded correctly</a:t>
          </a:r>
        </a:p>
      </dsp:txBody>
      <dsp:txXfrm rot="-5400000">
        <a:off x="638360" y="3548369"/>
        <a:ext cx="5462723" cy="519836"/>
      </dsp:txXfrm>
    </dsp:sp>
    <dsp:sp modelId="{E46892B3-FE55-46D8-8F08-20682F3DE3D5}">
      <dsp:nvSpPr>
        <dsp:cNvPr id="0" name=""/>
        <dsp:cNvSpPr/>
      </dsp:nvSpPr>
      <dsp:spPr>
        <a:xfrm rot="5400000">
          <a:off x="-115928" y="4445315"/>
          <a:ext cx="886278" cy="690350"/>
        </a:xfrm>
        <a:prstGeom prst="chevron">
          <a:avLst/>
        </a:prstGeom>
        <a:gradFill rotWithShape="0">
          <a:gsLst>
            <a:gs pos="0">
              <a:schemeClr val="accent5">
                <a:hueOff val="-5518820"/>
                <a:satOff val="22117"/>
                <a:lumOff val="4793"/>
                <a:alphaOff val="0"/>
                <a:tint val="50000"/>
                <a:satMod val="300000"/>
              </a:schemeClr>
            </a:gs>
            <a:gs pos="35000">
              <a:schemeClr val="accent5">
                <a:hueOff val="-5518820"/>
                <a:satOff val="22117"/>
                <a:lumOff val="4793"/>
                <a:alphaOff val="0"/>
                <a:tint val="37000"/>
                <a:satMod val="300000"/>
              </a:schemeClr>
            </a:gs>
            <a:gs pos="100000">
              <a:schemeClr val="accent5">
                <a:hueOff val="-5518820"/>
                <a:satOff val="22117"/>
                <a:lumOff val="4793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5518820"/>
              <a:satOff val="22117"/>
              <a:lumOff val="4793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Site Serving</a:t>
          </a:r>
        </a:p>
      </dsp:txBody>
      <dsp:txXfrm rot="-5400000">
        <a:off x="-17964" y="4692526"/>
        <a:ext cx="690350" cy="195928"/>
      </dsp:txXfrm>
    </dsp:sp>
    <dsp:sp modelId="{C6DB2C25-BACF-4ABC-9BAD-0A4B2C908909}">
      <dsp:nvSpPr>
        <dsp:cNvPr id="0" name=""/>
        <dsp:cNvSpPr/>
      </dsp:nvSpPr>
      <dsp:spPr>
        <a:xfrm rot="5400000">
          <a:off x="3094789" y="1889969"/>
          <a:ext cx="576080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5518820"/>
              <a:satOff val="22117"/>
              <a:lumOff val="4793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Click on the site(s) that will be serving the menu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checkmark will appear next to each site that has been selected</a:t>
          </a:r>
        </a:p>
      </dsp:txBody>
      <dsp:txXfrm rot="-5400000">
        <a:off x="637407" y="4375473"/>
        <a:ext cx="5462723" cy="519836"/>
      </dsp:txXfrm>
    </dsp:sp>
    <dsp:sp modelId="{EF047C59-9770-436C-973E-47C695AD28A6}">
      <dsp:nvSpPr>
        <dsp:cNvPr id="0" name=""/>
        <dsp:cNvSpPr/>
      </dsp:nvSpPr>
      <dsp:spPr>
        <a:xfrm rot="5400000">
          <a:off x="-232329" y="5383255"/>
          <a:ext cx="1049122" cy="620394"/>
        </a:xfrm>
        <a:prstGeom prst="chevron">
          <a:avLst/>
        </a:prstGeom>
        <a:gradFill rotWithShape="0">
          <a:gsLst>
            <a:gs pos="0">
              <a:schemeClr val="accent5">
                <a:hueOff val="-6622584"/>
                <a:satOff val="26541"/>
                <a:lumOff val="5752"/>
                <a:alphaOff val="0"/>
                <a:tint val="50000"/>
                <a:satMod val="300000"/>
              </a:schemeClr>
            </a:gs>
            <a:gs pos="35000">
              <a:schemeClr val="accent5">
                <a:hueOff val="-6622584"/>
                <a:satOff val="26541"/>
                <a:lumOff val="5752"/>
                <a:alphaOff val="0"/>
                <a:tint val="37000"/>
                <a:satMod val="300000"/>
              </a:schemeClr>
            </a:gs>
            <a:gs pos="100000">
              <a:schemeClr val="accent5">
                <a:hueOff val="-6622584"/>
                <a:satOff val="26541"/>
                <a:lumOff val="5752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Comments from Contracting Entity</a:t>
          </a:r>
        </a:p>
      </dsp:txBody>
      <dsp:txXfrm rot="-5400000">
        <a:off x="-17965" y="5479088"/>
        <a:ext cx="620394" cy="428728"/>
      </dsp:txXfrm>
    </dsp:sp>
    <dsp:sp modelId="{E7386822-AAB1-429F-B08F-55E78882DA54}">
      <dsp:nvSpPr>
        <dsp:cNvPr id="0" name=""/>
        <dsp:cNvSpPr/>
      </dsp:nvSpPr>
      <dsp:spPr>
        <a:xfrm rot="5400000">
          <a:off x="3059811" y="2792931"/>
          <a:ext cx="576080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6622584"/>
              <a:satOff val="26541"/>
              <a:lumOff val="5752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You have the option of adding notes for the monitor certifying your menu to see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Once you have completed adding documentation and comments, click SAVE</a:t>
          </a:r>
        </a:p>
      </dsp:txBody>
      <dsp:txXfrm rot="-5400000">
        <a:off x="602429" y="5278435"/>
        <a:ext cx="5462723" cy="519836"/>
      </dsp:txXfrm>
    </dsp:sp>
    <dsp:sp modelId="{59BBE668-831F-40E5-899C-8DF473C5592A}">
      <dsp:nvSpPr>
        <dsp:cNvPr id="0" name=""/>
        <dsp:cNvSpPr/>
      </dsp:nvSpPr>
      <dsp:spPr>
        <a:xfrm rot="5400000">
          <a:off x="-150906" y="6286216"/>
          <a:ext cx="886278" cy="620394"/>
        </a:xfrm>
        <a:prstGeom prst="chevron">
          <a:avLst/>
        </a:prstGeom>
        <a:gradFill rotWithShape="0">
          <a:gsLst>
            <a:gs pos="0">
              <a:schemeClr val="accent5">
                <a:hueOff val="-7726349"/>
                <a:satOff val="30964"/>
                <a:lumOff val="6711"/>
                <a:alphaOff val="0"/>
                <a:tint val="50000"/>
                <a:satMod val="300000"/>
              </a:schemeClr>
            </a:gs>
            <a:gs pos="35000">
              <a:schemeClr val="accent5">
                <a:hueOff val="-7726349"/>
                <a:satOff val="30964"/>
                <a:lumOff val="6711"/>
                <a:alphaOff val="0"/>
                <a:tint val="37000"/>
                <a:satMod val="300000"/>
              </a:schemeClr>
            </a:gs>
            <a:gs pos="100000">
              <a:schemeClr val="accent5">
                <a:hueOff val="-7726349"/>
                <a:satOff val="30964"/>
                <a:lumOff val="6711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7726349"/>
              <a:satOff val="30964"/>
              <a:lumOff val="6711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Pending Status</a:t>
          </a:r>
        </a:p>
      </dsp:txBody>
      <dsp:txXfrm rot="-5400000">
        <a:off x="-17964" y="6463471"/>
        <a:ext cx="620394" cy="265884"/>
      </dsp:txXfrm>
    </dsp:sp>
    <dsp:sp modelId="{B29A781B-743C-449E-8267-C8CC4FFD9E8C}">
      <dsp:nvSpPr>
        <dsp:cNvPr id="0" name=""/>
        <dsp:cNvSpPr/>
      </dsp:nvSpPr>
      <dsp:spPr>
        <a:xfrm rot="5400000">
          <a:off x="3059811" y="3695892"/>
          <a:ext cx="576080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7726349"/>
              <a:satOff val="30964"/>
              <a:lumOff val="6711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After a menu is uploaded, a PENDING status will appear and remain there until it has been viewed by a monitor </a:t>
          </a:r>
        </a:p>
      </dsp:txBody>
      <dsp:txXfrm rot="-5400000">
        <a:off x="602429" y="6181396"/>
        <a:ext cx="5462723" cy="519836"/>
      </dsp:txXfrm>
    </dsp:sp>
    <dsp:sp modelId="{B2F0A678-7A94-4740-B822-D8B7BEB71F20}">
      <dsp:nvSpPr>
        <dsp:cNvPr id="0" name=""/>
        <dsp:cNvSpPr/>
      </dsp:nvSpPr>
      <dsp:spPr>
        <a:xfrm rot="5400000">
          <a:off x="-150906" y="7321450"/>
          <a:ext cx="886278" cy="620394"/>
        </a:xfrm>
        <a:prstGeom prst="chevron">
          <a:avLst/>
        </a:prstGeom>
        <a:gradFill rotWithShape="0">
          <a:gsLst>
            <a:gs pos="0">
              <a:schemeClr val="accent5">
                <a:hueOff val="-8830112"/>
                <a:satOff val="35388"/>
                <a:lumOff val="7669"/>
                <a:alphaOff val="0"/>
                <a:tint val="50000"/>
                <a:satMod val="300000"/>
              </a:schemeClr>
            </a:gs>
            <a:gs pos="35000">
              <a:schemeClr val="accent5">
                <a:hueOff val="-8830112"/>
                <a:satOff val="35388"/>
                <a:lumOff val="7669"/>
                <a:alphaOff val="0"/>
                <a:tint val="37000"/>
                <a:satMod val="300000"/>
              </a:schemeClr>
            </a:gs>
            <a:gs pos="100000">
              <a:schemeClr val="accent5">
                <a:hueOff val="-8830112"/>
                <a:satOff val="35388"/>
                <a:lumOff val="7669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8830112"/>
              <a:satOff val="35388"/>
              <a:lumOff val="7669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Attestation</a:t>
          </a:r>
        </a:p>
      </dsp:txBody>
      <dsp:txXfrm rot="-5400000">
        <a:off x="-17964" y="7498705"/>
        <a:ext cx="620394" cy="265884"/>
      </dsp:txXfrm>
    </dsp:sp>
    <dsp:sp modelId="{AC39F32A-1B51-44E9-80A9-0113CA71F06A}">
      <dsp:nvSpPr>
        <dsp:cNvPr id="0" name=""/>
        <dsp:cNvSpPr/>
      </dsp:nvSpPr>
      <dsp:spPr>
        <a:xfrm rot="5400000">
          <a:off x="2826240" y="4663638"/>
          <a:ext cx="1003469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8830112"/>
              <a:satOff val="35388"/>
              <a:lumOff val="7669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b="1" kern="1200"/>
            <a:t>After all menus have been uploaded, upload the Attestation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Under Annual Attestation, click MODIFY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Enter contact information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Under documents, click ADD for certification Attestation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Click BROWSE to find the document(s) on your computer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Locate the file on your computer, select it, and click OPEN 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green checkmark will appear next to the successful upload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Click SAVE at the botton of the page</a:t>
          </a:r>
        </a:p>
      </dsp:txBody>
      <dsp:txXfrm rot="-5400000">
        <a:off x="582553" y="6956311"/>
        <a:ext cx="5441860" cy="905499"/>
      </dsp:txXfrm>
    </dsp:sp>
    <dsp:sp modelId="{31D63E66-B836-43E8-A4E8-D82A877D4BEF}">
      <dsp:nvSpPr>
        <dsp:cNvPr id="0" name=""/>
        <dsp:cNvSpPr/>
      </dsp:nvSpPr>
      <dsp:spPr>
        <a:xfrm rot="5400000">
          <a:off x="-150906" y="8264598"/>
          <a:ext cx="886278" cy="620394"/>
        </a:xfrm>
        <a:prstGeom prst="chevron">
          <a:avLst/>
        </a:prstGeom>
        <a:gradFill rotWithShape="0">
          <a:gsLst>
            <a:gs pos="0">
              <a:schemeClr val="accent5">
                <a:hueOff val="-9933876"/>
                <a:satOff val="39811"/>
                <a:lumOff val="8628"/>
                <a:alphaOff val="0"/>
                <a:tint val="50000"/>
                <a:satMod val="300000"/>
              </a:schemeClr>
            </a:gs>
            <a:gs pos="35000">
              <a:schemeClr val="accent5">
                <a:hueOff val="-9933876"/>
                <a:satOff val="39811"/>
                <a:lumOff val="8628"/>
                <a:alphaOff val="0"/>
                <a:tint val="37000"/>
                <a:satMod val="300000"/>
              </a:schemeClr>
            </a:gs>
            <a:gs pos="100000">
              <a:schemeClr val="accent5">
                <a:hueOff val="-9933876"/>
                <a:satOff val="39811"/>
                <a:lumOff val="8628"/>
                <a:alphaOff val="0"/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1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/>
            <a:t>Final Step to Submit</a:t>
          </a:r>
        </a:p>
      </dsp:txBody>
      <dsp:txXfrm rot="-5400000">
        <a:off x="-17964" y="8441853"/>
        <a:ext cx="620394" cy="265884"/>
      </dsp:txXfrm>
    </dsp:sp>
    <dsp:sp modelId="{438CAB34-CA85-4C34-A066-E0A12E50D011}">
      <dsp:nvSpPr>
        <dsp:cNvPr id="0" name=""/>
        <dsp:cNvSpPr/>
      </dsp:nvSpPr>
      <dsp:spPr>
        <a:xfrm rot="5400000">
          <a:off x="2910053" y="5702423"/>
          <a:ext cx="875596" cy="5490845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5">
              <a:hueOff val="-9933876"/>
              <a:satOff val="39811"/>
              <a:lumOff val="8628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6896" tIns="5080" rIns="5080" bIns="5080" numCol="1" spcCol="1270" anchor="ctr" anchorCtr="0">
          <a:noAutofit/>
        </a:bodyPr>
        <a:lstStyle/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You are now on the Meal Pattern Comliance Dashboard screen, at the very bottom of the page, click BACK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You are now at the 2012-2013 Application menu screen.  The Meal Pattern Compliance Dashboard will show NOT SUBMITTED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Click red button at the bottom of the page SUBMIT FOR APPROVAL to send the application for review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Meal Pattern Compliance Dashboard = SUBMITTED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On top right corner of page, Packet Status = Submitted from Approval</a:t>
          </a:r>
        </a:p>
        <a:p>
          <a:pPr marL="57150" lvl="1" indent="-57150" algn="l" defTabSz="3556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800" kern="1200"/>
            <a:t>A red message will appear "The Application Packet is currently under review by the State and is unvailable for changes."</a:t>
          </a:r>
        </a:p>
      </dsp:txBody>
      <dsp:txXfrm rot="-5400000">
        <a:off x="602429" y="8052791"/>
        <a:ext cx="5448102" cy="79011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0</Words>
  <Characters>1</Characters>
  <Application/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